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A8520" w14:textId="77777777" w:rsidR="00F56271" w:rsidRPr="00CD1E58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B5203E1" w14:textId="78305B02" w:rsidR="00F56271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195FD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195FD0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  <w:bookmarkStart w:id="0" w:name="_GoBack"/>
      <w:bookmarkEnd w:id="0"/>
    </w:p>
    <w:p w14:paraId="046B8DC2" w14:textId="77777777" w:rsidR="00F56271" w:rsidRPr="00ED3647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Law and Social Sciences</w:t>
      </w:r>
    </w:p>
    <w:p w14:paraId="2D29F5BD" w14:textId="0BF174B4" w:rsidR="00F56271" w:rsidRPr="00ED3647" w:rsidRDefault="007D169F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</w:t>
      </w:r>
      <w:r w:rsidR="00F5627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</w:t>
      </w:r>
      <w:r w:rsidR="00F5627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Management</w:t>
      </w:r>
    </w:p>
    <w:p w14:paraId="3DC51838" w14:textId="66EB3206" w:rsidR="00F56271" w:rsidRPr="00CD1E58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Logistic</w:t>
      </w:r>
      <w:r w:rsidR="007D169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="00B743B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</w:p>
    <w:p w14:paraId="4D3EFDE6" w14:textId="584CA0E3" w:rsidR="00F56271" w:rsidRPr="00E02E3B" w:rsidRDefault="00F56271" w:rsidP="00F5627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8604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inż. </w:t>
      </w:r>
      <w:r w:rsidR="008604A2" w:rsidRPr="00E02E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Marta </w:t>
      </w:r>
      <w:proofErr w:type="spellStart"/>
      <w:r w:rsidR="008604A2" w:rsidRPr="00E02E3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Brzozowska</w:t>
      </w:r>
      <w:proofErr w:type="spellEnd"/>
    </w:p>
    <w:p w14:paraId="049F4D6E" w14:textId="5541391F" w:rsidR="00F56271" w:rsidRPr="004329EE" w:rsidRDefault="00F56271" w:rsidP="00F562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329EE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8604A2" w:rsidRPr="004329EE">
        <w:rPr>
          <w:rFonts w:ascii="Times New Roman" w:hAnsi="Times New Roman" w:cs="Times New Roman"/>
          <w:sz w:val="24"/>
          <w:szCs w:val="24"/>
          <w:lang w:val="it-IT"/>
        </w:rPr>
        <w:t>marta.brzozowska</w:t>
      </w:r>
      <w:r w:rsidRPr="004329EE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30765FC7" w14:textId="77777777" w:rsidR="004329EE" w:rsidRDefault="004329EE" w:rsidP="004329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6A2583" w14:textId="1EBE3917" w:rsidR="00F56271" w:rsidRPr="004329EE" w:rsidRDefault="004329EE" w:rsidP="004329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34"/>
        <w:gridCol w:w="2539"/>
        <w:gridCol w:w="1931"/>
        <w:gridCol w:w="823"/>
        <w:gridCol w:w="1664"/>
        <w:gridCol w:w="1184"/>
      </w:tblGrid>
      <w:tr w:rsidR="00F56271" w:rsidRPr="008604A2" w14:paraId="75DEDB26" w14:textId="77777777" w:rsidTr="002D2984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E0766" w14:textId="0D3D7078" w:rsidR="00F56271" w:rsidRPr="002D2984" w:rsidRDefault="00717768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</w:t>
            </w:r>
            <w:r w:rsidR="007D1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(FIRST-CYCLE STUDIES)</w:t>
            </w:r>
          </w:p>
        </w:tc>
      </w:tr>
      <w:tr w:rsidR="00F56271" w:rsidRPr="008604A2" w14:paraId="1DD63FA8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A2DD4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CDC95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70D4E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65220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C95D42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7954" w14:textId="155AC57E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A68E1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F56271" w:rsidRPr="00210B3A" w14:paraId="318407E9" w14:textId="77777777" w:rsidTr="002D2984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4C12F" w14:textId="77777777" w:rsidR="00F56271" w:rsidRPr="002D2984" w:rsidRDefault="00F56271" w:rsidP="002D2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457C8" w:rsidRPr="00210B3A" w14:paraId="0DB40DC0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556" w14:textId="039AF262" w:rsidR="000457C8" w:rsidRPr="003D11EE" w:rsidRDefault="000457C8" w:rsidP="003D11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D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Organisational</w:t>
            </w:r>
            <w:proofErr w:type="spellEnd"/>
            <w:r w:rsidRPr="003D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Behavior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E6DB" w14:textId="7FA00C7F" w:rsidR="000457C8" w:rsidRPr="003D11EE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E">
              <w:rPr>
                <w:rFonts w:ascii="Times New Roman" w:hAnsi="Times New Roman" w:cs="Times New Roman"/>
                <w:sz w:val="24"/>
                <w:szCs w:val="24"/>
              </w:rPr>
              <w:t>Zachowania organizacyjne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565" w14:textId="70B08316" w:rsidR="000457C8" w:rsidRPr="003D11EE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1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5241" w14:textId="3E6EA30A" w:rsidR="000457C8" w:rsidRPr="003D11EE" w:rsidRDefault="008604A2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57C8" w:rsidRPr="003D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B27" w14:textId="6117A39F" w:rsidR="000457C8" w:rsidRPr="002D2984" w:rsidRDefault="000457C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7B75" w14:textId="32A1B051" w:rsidR="000457C8" w:rsidRPr="002D2984" w:rsidRDefault="008604A2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8604A2" w:rsidRPr="00210B3A" w14:paraId="3C1F5551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34D9" w14:textId="5A95602D" w:rsidR="008604A2" w:rsidRPr="003D11EE" w:rsidRDefault="008604A2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67985326"/>
            <w:r w:rsidRPr="003D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 Logistics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838" w14:textId="5F7C5AC0" w:rsidR="008604A2" w:rsidRPr="003D11EE" w:rsidRDefault="008604A2" w:rsidP="0025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E">
              <w:rPr>
                <w:rFonts w:ascii="Times New Roman" w:hAnsi="Times New Roman" w:cs="Times New Roman"/>
                <w:sz w:val="24"/>
                <w:szCs w:val="24"/>
              </w:rPr>
              <w:t>Logistyka zaopatrzenia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897" w14:textId="679CE318" w:rsidR="008604A2" w:rsidRPr="003D11EE" w:rsidRDefault="008604A2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1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  <w:r w:rsidR="00155768" w:rsidRPr="003D11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/e-learning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7DD5" w14:textId="17C5136E" w:rsidR="008604A2" w:rsidRPr="003D11EE" w:rsidRDefault="008604A2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17F7" w14:textId="3521AAA9" w:rsidR="008604A2" w:rsidRPr="002D2984" w:rsidRDefault="008604A2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="001557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55768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326C" w14:textId="45144180" w:rsidR="008604A2" w:rsidRPr="002D2984" w:rsidRDefault="00155768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30/12/3</w:t>
            </w:r>
          </w:p>
        </w:tc>
      </w:tr>
      <w:bookmarkEnd w:id="1"/>
      <w:tr w:rsidR="008604A2" w:rsidRPr="00210B3A" w14:paraId="7CBDECD2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67A" w14:textId="727F564D" w:rsidR="008604A2" w:rsidRPr="003D11EE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Standardization and Quality Management in Logistics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B5D3" w14:textId="70AB63F2" w:rsidR="008604A2" w:rsidRPr="003D11EE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1EE">
              <w:rPr>
                <w:rFonts w:ascii="Times New Roman" w:hAnsi="Times New Roman" w:cs="Times New Roman"/>
                <w:sz w:val="24"/>
                <w:szCs w:val="24"/>
              </w:rPr>
              <w:t>Normalizacja i zarządzanie jakością w logistyce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FA3" w14:textId="10C6D6DF" w:rsidR="008604A2" w:rsidRPr="003D11EE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D11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  <w:r w:rsidR="00974FB8" w:rsidRPr="003D11E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/e-learning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1DD7" w14:textId="28187B40" w:rsidR="008604A2" w:rsidRPr="003D11EE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F49D" w14:textId="77777777" w:rsidR="00974FB8" w:rsidRDefault="00974FB8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7A1D7" w14:textId="2E218E6E" w:rsidR="008604A2" w:rsidRPr="002D2984" w:rsidRDefault="008604A2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="00974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55768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7BB0" w14:textId="091C96BD" w:rsidR="008604A2" w:rsidRPr="002D2984" w:rsidRDefault="008604A2" w:rsidP="00974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74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74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22/8</w:t>
            </w:r>
          </w:p>
        </w:tc>
      </w:tr>
      <w:tr w:rsidR="007A312E" w:rsidRPr="00155768" w14:paraId="0A57B8CD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4BA1" w14:textId="66E975EF" w:rsidR="007A312E" w:rsidRPr="00CA0E5E" w:rsidRDefault="00EE22B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C67DC2" w:rsidRPr="00CA0E5E">
              <w:rPr>
                <w:lang w:val="en-US"/>
              </w:rPr>
              <w:t xml:space="preserve"> </w:t>
            </w:r>
            <w:r w:rsidR="00C67DC2" w:rsidRPr="00CA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Courier, Express and Postal services </w:t>
            </w:r>
            <w:r w:rsidRPr="00CA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(CEP)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D39" w14:textId="2E822905" w:rsidR="007A312E" w:rsidRPr="00CA0E5E" w:rsidRDefault="00EE22B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E">
              <w:rPr>
                <w:rFonts w:ascii="Times New Roman" w:hAnsi="Times New Roman" w:cs="Times New Roman"/>
                <w:sz w:val="24"/>
                <w:szCs w:val="24"/>
              </w:rPr>
              <w:t>Sektor przesyłek kurierskich, ekspresowych i pocztowych (KEP)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676" w14:textId="3490CE9C" w:rsidR="007A312E" w:rsidRPr="00CA0E5E" w:rsidRDefault="00EE22B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E5E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CA0E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0E5E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1625" w14:textId="68BC6029" w:rsidR="007A312E" w:rsidRPr="00CA0E5E" w:rsidRDefault="00EE22B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E215" w14:textId="77777777" w:rsidR="00EE22B2" w:rsidRDefault="00EE22B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7544DC" w14:textId="7A7E2B1D" w:rsidR="007A312E" w:rsidRPr="00EE22B2" w:rsidRDefault="00EE22B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8756" w14:textId="0106461C" w:rsidR="007A312E" w:rsidRPr="00EE22B2" w:rsidRDefault="00EE22B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</w:tr>
      <w:tr w:rsidR="008604A2" w:rsidRPr="00210B3A" w14:paraId="48282894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24FC" w14:textId="4552639E" w:rsidR="008604A2" w:rsidRPr="00630666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*E-business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9237" w14:textId="6CB000A7" w:rsidR="008604A2" w:rsidRPr="00630666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66">
              <w:rPr>
                <w:rFonts w:ascii="Times New Roman" w:hAnsi="Times New Roman" w:cs="Times New Roman"/>
                <w:sz w:val="24"/>
                <w:szCs w:val="24"/>
              </w:rPr>
              <w:t>E-biznes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2A71" w14:textId="469CC79A" w:rsidR="008604A2" w:rsidRPr="00630666" w:rsidRDefault="008604A2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30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="00974FB8" w:rsidRPr="006306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/classes/e-learning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816" w14:textId="3FA13C3D" w:rsidR="008604A2" w:rsidRPr="00630666" w:rsidRDefault="00974FB8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604A2" w:rsidRPr="0063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62F" w14:textId="3ADD1FFB" w:rsidR="008604A2" w:rsidRPr="002D2984" w:rsidRDefault="008604A2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  <w:r w:rsidR="00974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5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FC06" w14:textId="30751DCC" w:rsidR="008604A2" w:rsidRPr="002D2984" w:rsidRDefault="00974FB8" w:rsidP="0074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15/11/4</w:t>
            </w:r>
          </w:p>
        </w:tc>
      </w:tr>
      <w:tr w:rsidR="008604A2" w:rsidRPr="00210B3A" w14:paraId="35D773BF" w14:textId="77777777" w:rsidTr="00EE22B2">
        <w:trPr>
          <w:trHeight w:val="54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F0199" w14:textId="366059B2" w:rsidR="008604A2" w:rsidRPr="00C67DC2" w:rsidRDefault="00974FB8" w:rsidP="002A7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2A7F7E" w:rsidRPr="00C6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</w:t>
            </w:r>
            <w:r w:rsidRPr="00C6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D386D" w14:textId="1F54C692" w:rsidR="008604A2" w:rsidRPr="00C67DC2" w:rsidRDefault="002A7F7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C2">
              <w:rPr>
                <w:rFonts w:ascii="Times New Roman" w:hAnsi="Times New Roman" w:cs="Times New Roman"/>
                <w:sz w:val="24"/>
                <w:szCs w:val="24"/>
              </w:rPr>
              <w:t>Przemysł</w:t>
            </w:r>
            <w:r w:rsidR="00974FB8" w:rsidRPr="00C67DC2"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9287" w14:textId="533E8B6A" w:rsidR="008604A2" w:rsidRPr="00C67DC2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7DC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238" w14:textId="2177520E" w:rsidR="008604A2" w:rsidRPr="00C67DC2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CBA1" w14:textId="2EB8FBD7" w:rsidR="008604A2" w:rsidRPr="002D2984" w:rsidRDefault="007A312E" w:rsidP="00974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ECC" w14:textId="7307E41B" w:rsidR="008604A2" w:rsidRPr="002D2984" w:rsidRDefault="00974FB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A312E" w:rsidRPr="00210B3A" w14:paraId="53A6FA05" w14:textId="77777777" w:rsidTr="00EE22B2">
        <w:trPr>
          <w:trHeight w:val="54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8ECA2" w14:textId="3F177AAE" w:rsidR="007A312E" w:rsidRPr="002A7F7E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*Warehouse Management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AFBDD" w14:textId="6927143C" w:rsidR="007A312E" w:rsidRPr="002A7F7E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0E2C" w14:textId="7E1F4D79" w:rsidR="007A312E" w:rsidRPr="002A7F7E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935E" w14:textId="4AA47DBA" w:rsidR="007A312E" w:rsidRPr="002A7F7E" w:rsidRDefault="00155768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A312E" w:rsidRPr="002A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2768" w14:textId="7518EBE9" w:rsidR="007A312E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ABB5" w14:textId="581F3C49" w:rsidR="007A312E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A312E" w:rsidRPr="00210B3A" w14:paraId="76EC87E9" w14:textId="77777777" w:rsidTr="00EE22B2">
        <w:trPr>
          <w:trHeight w:val="54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08153" w14:textId="60A86247" w:rsidR="007A312E" w:rsidRPr="002A7F7E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 Services Market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E1E60" w14:textId="48760702" w:rsidR="007A312E" w:rsidRPr="002A7F7E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</w:rPr>
              <w:t>Rynek usług logistycznych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1ED1" w14:textId="6348F9D9" w:rsidR="007A312E" w:rsidRPr="002A7F7E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1EE1" w14:textId="01A5E98E" w:rsidR="007A312E" w:rsidRPr="002A7F7E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673E" w14:textId="2D8DC615" w:rsidR="007A312E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6A1" w14:textId="32F4D531" w:rsidR="007A312E" w:rsidRPr="002D2984" w:rsidRDefault="007A312E" w:rsidP="000457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A312E" w:rsidRPr="00210B3A" w14:paraId="6DBD7F85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9224" w14:textId="40E2315C" w:rsidR="007A312E" w:rsidRPr="002A7F7E" w:rsidRDefault="007A312E" w:rsidP="000A4A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  <w:r w:rsidR="0077269F" w:rsidRPr="002A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(Bachelor)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3823" w14:textId="42974A02" w:rsidR="007A312E" w:rsidRPr="002A7F7E" w:rsidRDefault="007A312E" w:rsidP="000A4A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4E03" w14:textId="40FEF935" w:rsidR="007A312E" w:rsidRPr="002A7F7E" w:rsidRDefault="007A312E" w:rsidP="000A4A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GB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4E0" w14:textId="33581025" w:rsidR="007A312E" w:rsidRPr="002A7F7E" w:rsidRDefault="00EE22B2" w:rsidP="000A4AA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2A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A312E" w:rsidRPr="002A7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312C5" w14:textId="12318823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F0E5" w14:textId="114074DE" w:rsidR="007A312E" w:rsidRPr="002D2984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7A312E" w:rsidRPr="00210B3A" w14:paraId="65D99DCE" w14:textId="77777777" w:rsidTr="002D2984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388F3" w14:textId="77777777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7A312E" w:rsidRPr="00210B3A" w14:paraId="682A54F8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5B87" w14:textId="512FE78C" w:rsidR="007A312E" w:rsidRPr="00CA0E5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Marketing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29A6" w14:textId="710C08D4" w:rsidR="007A312E" w:rsidRPr="00CA0E5E" w:rsidRDefault="007A312E" w:rsidP="000A4AAE">
            <w:pPr>
              <w:jc w:val="center"/>
              <w:rPr>
                <w:rFonts w:ascii="Times New Roman" w:hAnsi="Times New Roman" w:cs="Times New Roman"/>
              </w:rPr>
            </w:pPr>
            <w:r w:rsidRPr="00CA0E5E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BCD1" w14:textId="75BBA86B" w:rsidR="007A312E" w:rsidRPr="00CA0E5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E5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CF9" w14:textId="3B39175E" w:rsidR="007A312E" w:rsidRPr="00CA0E5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E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7E80" w14:textId="18424CCA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B9A8" w14:textId="2CCA3CB5" w:rsidR="007A312E" w:rsidRDefault="00155768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35/30</w:t>
            </w:r>
          </w:p>
        </w:tc>
      </w:tr>
      <w:tr w:rsidR="007A312E" w:rsidRPr="00210B3A" w14:paraId="507249AB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201D" w14:textId="6B8AA719" w:rsidR="007A312E" w:rsidRPr="00195FD0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Distribution Logistics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C8EF" w14:textId="48B1869A" w:rsidR="007A312E" w:rsidRPr="00195FD0" w:rsidRDefault="007A312E" w:rsidP="000A4AAE">
            <w:pPr>
              <w:jc w:val="center"/>
              <w:rPr>
                <w:rFonts w:ascii="Times New Roman" w:hAnsi="Times New Roman" w:cs="Times New Roman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</w:rPr>
              <w:t>Logistyka dystrybucji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4ED7" w14:textId="5D859976" w:rsidR="007A312E" w:rsidRPr="00195FD0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06" w14:textId="695D23B3" w:rsidR="007A312E" w:rsidRPr="00195FD0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DDEE" w14:textId="352F7015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2C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AE94" w14:textId="77EB983D" w:rsidR="007A312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A312E" w:rsidRPr="00210B3A" w14:paraId="3D36898E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C545" w14:textId="100DF0DE" w:rsidR="007A312E" w:rsidRPr="00195FD0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Design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D550" w14:textId="6922CBC7" w:rsidR="007A312E" w:rsidRPr="00195FD0" w:rsidRDefault="007A312E" w:rsidP="000A4AAE">
            <w:pPr>
              <w:jc w:val="center"/>
              <w:rPr>
                <w:rFonts w:ascii="Times New Roman" w:hAnsi="Times New Roman" w:cs="Times New Roman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</w:rPr>
              <w:t>Projektowanie procesów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175" w14:textId="76F07B50" w:rsidR="007A312E" w:rsidRPr="00195FD0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35B6" w14:textId="1C0BA7FA" w:rsidR="007A312E" w:rsidRPr="00195FD0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69A7" w14:textId="5B781D1A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D9AC" w14:textId="2A014ECF" w:rsidR="007A312E" w:rsidRPr="002D2984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7A312E" w:rsidRPr="00210B3A" w14:paraId="47B98B9B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FFA" w14:textId="1C8E5A8D" w:rsidR="007A312E" w:rsidRPr="00195FD0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Chain Management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065" w14:textId="3CC1AAB0" w:rsidR="007A312E" w:rsidRPr="00195FD0" w:rsidRDefault="007A312E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</w:rPr>
              <w:t>Zarządzanie łańcuchami dostaw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5EDD" w14:textId="6A75B752" w:rsidR="007A312E" w:rsidRPr="00195FD0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5FD0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195F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FD0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24B" w14:textId="2A4310A6" w:rsidR="007A312E" w:rsidRPr="00195FD0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EEF4" w14:textId="2510D3E0" w:rsidR="007A312E" w:rsidRPr="000A4AAE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D9F7" w14:textId="058D790D" w:rsidR="007A312E" w:rsidRPr="002D2984" w:rsidRDefault="007A312E" w:rsidP="000A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</w:t>
            </w:r>
          </w:p>
        </w:tc>
      </w:tr>
      <w:tr w:rsidR="007A312E" w:rsidRPr="00210B3A" w14:paraId="58299447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C06E" w14:textId="1E939A04" w:rsidR="002C57E3" w:rsidRPr="00195FD0" w:rsidRDefault="002C57E3" w:rsidP="002C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Corporate Finance </w:t>
            </w: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Management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17F8" w14:textId="63287C05" w:rsidR="007A312E" w:rsidRPr="00195FD0" w:rsidRDefault="007A312E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Zarządzanie finansami </w:t>
            </w:r>
            <w:r w:rsidRPr="00195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przedsiębiorstwa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8765" w14:textId="232AC08F" w:rsidR="007A312E" w:rsidRPr="00195FD0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Lecture/classes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02BC" w14:textId="7E262EF1" w:rsidR="007A312E" w:rsidRPr="00195FD0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C65B" w14:textId="73B42486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65A8" w14:textId="60EA30AC" w:rsidR="007A312E" w:rsidRPr="002D2984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30/30</w:t>
            </w:r>
          </w:p>
        </w:tc>
      </w:tr>
      <w:tr w:rsidR="007A312E" w:rsidRPr="00210B3A" w14:paraId="41AA009A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A97B" w14:textId="7C5579E6" w:rsidR="007A312E" w:rsidRPr="00195FD0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Human Resource Management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D96E" w14:textId="0127030E" w:rsidR="007A312E" w:rsidRPr="00195FD0" w:rsidRDefault="007A312E" w:rsidP="009970C9">
            <w:pPr>
              <w:jc w:val="center"/>
              <w:rPr>
                <w:rFonts w:ascii="Times New Roman" w:hAnsi="Times New Roman" w:cs="Times New Roman"/>
              </w:rPr>
            </w:pPr>
            <w:r w:rsidRPr="00195FD0">
              <w:rPr>
                <w:rFonts w:ascii="Times New Roman" w:hAnsi="Times New Roman" w:cs="Times New Roman"/>
              </w:rPr>
              <w:t>Zarządzanie zasobami ludzkimi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33A4" w14:textId="68843F41" w:rsidR="007A312E" w:rsidRPr="00195FD0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Lecture/classes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FCE3" w14:textId="347B8B50" w:rsidR="007A312E" w:rsidRPr="00195FD0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4FEF" w14:textId="029C48B8" w:rsidR="007A312E" w:rsidRPr="000A4AAE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84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3188" w14:textId="6345546D" w:rsidR="007A312E" w:rsidRDefault="007A312E" w:rsidP="00860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D2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</w:tr>
      <w:tr w:rsidR="007A312E" w:rsidRPr="00210B3A" w14:paraId="5E666D19" w14:textId="77777777" w:rsidTr="00EE22B2">
        <w:trPr>
          <w:trHeight w:val="13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939" w14:textId="5BD95510" w:rsidR="007A312E" w:rsidRPr="00195FD0" w:rsidRDefault="007A312E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*Planning and Logistic Controlling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2DB4" w14:textId="22E05600" w:rsidR="007A312E" w:rsidRPr="00195FD0" w:rsidRDefault="007A312E" w:rsidP="0099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D0">
              <w:rPr>
                <w:rFonts w:ascii="Times New Roman" w:hAnsi="Times New Roman" w:cs="Times New Roman"/>
              </w:rPr>
              <w:t>Planowanie i controlling logistyczny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1EBD" w14:textId="1E5E530E" w:rsidR="007A312E" w:rsidRPr="00195FD0" w:rsidRDefault="007A312E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62" w14:textId="43AB5164" w:rsidR="007A312E" w:rsidRPr="00195FD0" w:rsidRDefault="00155768" w:rsidP="00255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A312E" w:rsidRPr="00195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6208" w14:textId="23A4FEE1" w:rsidR="007A312E" w:rsidRPr="002D2984" w:rsidRDefault="007A312E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AA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8C12" w14:textId="0FE128A2" w:rsidR="007A312E" w:rsidRPr="002D2984" w:rsidRDefault="007A312E" w:rsidP="0015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</w:t>
            </w:r>
            <w:r w:rsidR="001557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661D5B4E" w14:textId="77777777" w:rsidR="00B743B1" w:rsidRPr="00B743B1" w:rsidRDefault="00B743B1" w:rsidP="00C26849">
      <w:pPr>
        <w:rPr>
          <w:lang w:val="en-US"/>
        </w:rPr>
      </w:pPr>
    </w:p>
    <w:p w14:paraId="15AFE683" w14:textId="10E6176D" w:rsidR="00F56271" w:rsidRPr="00B743B1" w:rsidRDefault="008604A2" w:rsidP="00C26849">
      <w:pPr>
        <w:rPr>
          <w:lang w:val="en-US"/>
        </w:rPr>
      </w:pPr>
      <w:r w:rsidRPr="00B743B1">
        <w:rPr>
          <w:lang w:val="en-US"/>
        </w:rPr>
        <w:t>*</w:t>
      </w:r>
      <w:r w:rsidRPr="00B743B1">
        <w:rPr>
          <w:rFonts w:ascii="Times New Roman" w:hAnsi="Times New Roman" w:cs="Times New Roman"/>
          <w:sz w:val="24"/>
          <w:szCs w:val="24"/>
          <w:lang w:val="en-US"/>
        </w:rPr>
        <w:t xml:space="preserve"> Specialty course. There is a risk that a given specialty will not be created</w:t>
      </w:r>
    </w:p>
    <w:sectPr w:rsidR="00F56271" w:rsidRPr="00B743B1" w:rsidSect="0093216C">
      <w:headerReference w:type="default" r:id="rId9"/>
      <w:pgSz w:w="11906" w:h="16838"/>
      <w:pgMar w:top="1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F06FC" w14:textId="77777777" w:rsidR="001627D9" w:rsidRDefault="001627D9" w:rsidP="00CD1E58">
      <w:pPr>
        <w:spacing w:after="0" w:line="240" w:lineRule="auto"/>
      </w:pPr>
      <w:r>
        <w:separator/>
      </w:r>
    </w:p>
  </w:endnote>
  <w:endnote w:type="continuationSeparator" w:id="0">
    <w:p w14:paraId="79E05C2D" w14:textId="77777777" w:rsidR="001627D9" w:rsidRDefault="001627D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36328" w14:textId="77777777" w:rsidR="001627D9" w:rsidRDefault="001627D9" w:rsidP="00CD1E58">
      <w:pPr>
        <w:spacing w:after="0" w:line="240" w:lineRule="auto"/>
      </w:pPr>
      <w:r>
        <w:separator/>
      </w:r>
    </w:p>
  </w:footnote>
  <w:footnote w:type="continuationSeparator" w:id="0">
    <w:p w14:paraId="05D5689E" w14:textId="77777777" w:rsidR="001627D9" w:rsidRDefault="001627D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6F2FF" w14:textId="3AE0D333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 w:bidi="lo-LA"/>
      </w:rPr>
      <w:drawing>
        <wp:anchor distT="0" distB="0" distL="114300" distR="114300" simplePos="0" relativeHeight="251659264" behindDoc="1" locked="0" layoutInCell="1" allowOverlap="1" wp14:anchorId="395F8B92" wp14:editId="20D6ED6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16C">
      <w:rPr>
        <w:noProof/>
        <w:lang w:eastAsia="pl-PL" w:bidi="lo-LA"/>
      </w:rPr>
      <w:drawing>
        <wp:inline distT="0" distB="0" distL="0" distR="0" wp14:anchorId="38D5F7B1" wp14:editId="083A2D19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05F4A"/>
    <w:rsid w:val="00015EDC"/>
    <w:rsid w:val="000457C8"/>
    <w:rsid w:val="00050022"/>
    <w:rsid w:val="00065576"/>
    <w:rsid w:val="000A4AAE"/>
    <w:rsid w:val="000A5C12"/>
    <w:rsid w:val="001262A9"/>
    <w:rsid w:val="00127C08"/>
    <w:rsid w:val="00155768"/>
    <w:rsid w:val="001627D9"/>
    <w:rsid w:val="00166913"/>
    <w:rsid w:val="00192228"/>
    <w:rsid w:val="00195FD0"/>
    <w:rsid w:val="001C7588"/>
    <w:rsid w:val="001D67A0"/>
    <w:rsid w:val="001E7B76"/>
    <w:rsid w:val="00210B3A"/>
    <w:rsid w:val="00230012"/>
    <w:rsid w:val="00255E45"/>
    <w:rsid w:val="002578A3"/>
    <w:rsid w:val="0026773A"/>
    <w:rsid w:val="00296A5D"/>
    <w:rsid w:val="002A7F7E"/>
    <w:rsid w:val="002B03A9"/>
    <w:rsid w:val="002C57E3"/>
    <w:rsid w:val="002D2984"/>
    <w:rsid w:val="0030193A"/>
    <w:rsid w:val="00306C17"/>
    <w:rsid w:val="003A5084"/>
    <w:rsid w:val="003D11EE"/>
    <w:rsid w:val="003D743B"/>
    <w:rsid w:val="004329EE"/>
    <w:rsid w:val="00442711"/>
    <w:rsid w:val="00496C56"/>
    <w:rsid w:val="004B2C6E"/>
    <w:rsid w:val="004D2CAB"/>
    <w:rsid w:val="004E19A9"/>
    <w:rsid w:val="00502870"/>
    <w:rsid w:val="00505FD7"/>
    <w:rsid w:val="00560712"/>
    <w:rsid w:val="00565059"/>
    <w:rsid w:val="00630666"/>
    <w:rsid w:val="00685760"/>
    <w:rsid w:val="006B3F79"/>
    <w:rsid w:val="006B7B2B"/>
    <w:rsid w:val="006C04D6"/>
    <w:rsid w:val="006D306B"/>
    <w:rsid w:val="00704A7F"/>
    <w:rsid w:val="007126D4"/>
    <w:rsid w:val="00717768"/>
    <w:rsid w:val="00731102"/>
    <w:rsid w:val="00736983"/>
    <w:rsid w:val="0074567E"/>
    <w:rsid w:val="00747B9F"/>
    <w:rsid w:val="0077269F"/>
    <w:rsid w:val="007A312E"/>
    <w:rsid w:val="007B70C7"/>
    <w:rsid w:val="007D169F"/>
    <w:rsid w:val="00804F3C"/>
    <w:rsid w:val="00832375"/>
    <w:rsid w:val="008604A2"/>
    <w:rsid w:val="008849E9"/>
    <w:rsid w:val="008A021E"/>
    <w:rsid w:val="008A5FB5"/>
    <w:rsid w:val="008E2BAA"/>
    <w:rsid w:val="00913C2E"/>
    <w:rsid w:val="0093216C"/>
    <w:rsid w:val="009435A0"/>
    <w:rsid w:val="00946411"/>
    <w:rsid w:val="00946724"/>
    <w:rsid w:val="00974FB8"/>
    <w:rsid w:val="009970C9"/>
    <w:rsid w:val="009C05F1"/>
    <w:rsid w:val="009C12D1"/>
    <w:rsid w:val="009E4E7B"/>
    <w:rsid w:val="00A12901"/>
    <w:rsid w:val="00A147E3"/>
    <w:rsid w:val="00A2403A"/>
    <w:rsid w:val="00A2786A"/>
    <w:rsid w:val="00A8705C"/>
    <w:rsid w:val="00AA2DD9"/>
    <w:rsid w:val="00AD394C"/>
    <w:rsid w:val="00AE4F57"/>
    <w:rsid w:val="00B005A5"/>
    <w:rsid w:val="00B017B0"/>
    <w:rsid w:val="00B03343"/>
    <w:rsid w:val="00B13A06"/>
    <w:rsid w:val="00B650AD"/>
    <w:rsid w:val="00B743B1"/>
    <w:rsid w:val="00B77D96"/>
    <w:rsid w:val="00BC17D7"/>
    <w:rsid w:val="00BC3156"/>
    <w:rsid w:val="00BF5987"/>
    <w:rsid w:val="00C26849"/>
    <w:rsid w:val="00C67DC2"/>
    <w:rsid w:val="00C76236"/>
    <w:rsid w:val="00C93EB2"/>
    <w:rsid w:val="00CA0E5E"/>
    <w:rsid w:val="00CA3C0D"/>
    <w:rsid w:val="00CA6D9C"/>
    <w:rsid w:val="00CC2AB8"/>
    <w:rsid w:val="00CD1E58"/>
    <w:rsid w:val="00CD66EC"/>
    <w:rsid w:val="00CD7EF3"/>
    <w:rsid w:val="00D01A28"/>
    <w:rsid w:val="00D52A9A"/>
    <w:rsid w:val="00DA5175"/>
    <w:rsid w:val="00DC6013"/>
    <w:rsid w:val="00DF7BCA"/>
    <w:rsid w:val="00E0071B"/>
    <w:rsid w:val="00E009C8"/>
    <w:rsid w:val="00E02E3B"/>
    <w:rsid w:val="00E53F80"/>
    <w:rsid w:val="00E72FE9"/>
    <w:rsid w:val="00E765D3"/>
    <w:rsid w:val="00ED3647"/>
    <w:rsid w:val="00EE22B2"/>
    <w:rsid w:val="00EE77A9"/>
    <w:rsid w:val="00F24D31"/>
    <w:rsid w:val="00F56271"/>
    <w:rsid w:val="00F961CA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83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329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32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ins.ujk.edu.pl/programy-unijne/erasmus/%23oferta_przedmiotow_w_jezyku_angielskim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B007-9250-4319-88D5-7D0427AA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SAN</cp:lastModifiedBy>
  <cp:revision>7</cp:revision>
  <cp:lastPrinted>2020-12-29T07:15:00Z</cp:lastPrinted>
  <dcterms:created xsi:type="dcterms:W3CDTF">2023-03-02T05:36:00Z</dcterms:created>
  <dcterms:modified xsi:type="dcterms:W3CDTF">2024-02-26T15:49:00Z</dcterms:modified>
</cp:coreProperties>
</file>