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FA03" w14:textId="77777777" w:rsidR="00CD1E58" w:rsidRPr="00A92259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A764AB1" w14:textId="4288945F" w:rsidR="00731102" w:rsidRPr="00D12CA3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year </w:t>
      </w:r>
      <w:r w:rsidR="006A7DED" w:rsidRPr="00285806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2024/2025</w:t>
      </w:r>
    </w:p>
    <w:p w14:paraId="471C16AE" w14:textId="77777777" w:rsidR="00CD1E58" w:rsidRPr="00A92259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BA7BE8"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Education and Psychology</w:t>
      </w:r>
    </w:p>
    <w:p w14:paraId="1B9EFBC3" w14:textId="77777777" w:rsidR="00F90DBD" w:rsidRPr="00A92259" w:rsidRDefault="00F90DBD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Department</w:t>
      </w:r>
      <w:r w:rsidR="009C05F1"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ED3647"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Psychology</w:t>
      </w:r>
    </w:p>
    <w:p w14:paraId="3D2D268E" w14:textId="77777777" w:rsidR="00CD1E58" w:rsidRPr="00A92259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F90DBD" w:rsidRPr="00A9225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Psychology</w:t>
      </w:r>
    </w:p>
    <w:p w14:paraId="411A97A1" w14:textId="1A83CF0D" w:rsidR="00F23343" w:rsidRPr="00850101" w:rsidRDefault="00BC7D10" w:rsidP="00850101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BC7D10">
        <w:rPr>
          <w:rFonts w:ascii="Times New Roman" w:hAnsi="Times New Roman" w:cs="Times New Roman"/>
          <w:sz w:val="24"/>
          <w:szCs w:val="24"/>
          <w:lang w:val="en-GB"/>
        </w:rPr>
        <w:t xml:space="preserve">Detailed description of the courses below is available at: </w:t>
      </w:r>
      <w:r w:rsidR="00850101">
        <w:fldChar w:fldCharType="begin"/>
      </w:r>
      <w:r w:rsidR="00850101" w:rsidRPr="00B26688">
        <w:rPr>
          <w:lang w:val="en-GB"/>
        </w:rPr>
        <w:instrText>HYPERLINK "https://wpp.ujk.edu.pl/home/for-students/department-information-for-exchange-students-description-of-the-courses/"</w:instrText>
      </w:r>
      <w:r w:rsidR="00850101">
        <w:fldChar w:fldCharType="separate"/>
      </w:r>
      <w:r w:rsidR="00850101" w:rsidRPr="00850101">
        <w:rPr>
          <w:rStyle w:val="Hipercze"/>
          <w:rFonts w:ascii="Times New Roman" w:hAnsi="Times New Roman" w:cs="Times New Roman"/>
          <w:sz w:val="24"/>
          <w:szCs w:val="24"/>
          <w:lang w:val="de-DE"/>
        </w:rPr>
        <w:t>https://wpp.ujk.edu.pl/home/for-students/department-information-for-exchange-students-description-of-the-courses/</w:t>
      </w:r>
      <w:r w:rsidR="00850101">
        <w:rPr>
          <w:rStyle w:val="Hipercze"/>
          <w:rFonts w:ascii="Times New Roman" w:hAnsi="Times New Roman" w:cs="Times New Roman"/>
          <w:sz w:val="24"/>
          <w:szCs w:val="24"/>
          <w:lang w:val="de-DE"/>
        </w:rPr>
        <w:fldChar w:fldCharType="end"/>
      </w:r>
      <w:r w:rsidR="00850101" w:rsidRPr="008501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tbl>
      <w:tblPr>
        <w:tblStyle w:val="Tabela-Siatka"/>
        <w:tblW w:w="5283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63"/>
        <w:gridCol w:w="2301"/>
        <w:gridCol w:w="897"/>
        <w:gridCol w:w="871"/>
        <w:gridCol w:w="1564"/>
        <w:gridCol w:w="33"/>
        <w:gridCol w:w="1295"/>
      </w:tblGrid>
      <w:tr w:rsidR="00285806" w:rsidRPr="00A92259" w14:paraId="2E26EEF6" w14:textId="1D466EF9" w:rsidTr="009A1A6A">
        <w:trPr>
          <w:trHeight w:val="61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3666E1" w14:textId="77777777" w:rsidR="00285806" w:rsidRPr="00EA0AAE" w:rsidRDefault="00285806" w:rsidP="0053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C989904" w14:textId="65331195" w:rsidR="00285806" w:rsidRPr="00EA0AAE" w:rsidRDefault="00285806" w:rsidP="0053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0A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PSYCHOLOGY</w:t>
            </w:r>
          </w:p>
          <w:p w14:paraId="4503642D" w14:textId="7D811892" w:rsidR="00285806" w:rsidRPr="00534ACF" w:rsidRDefault="00285806" w:rsidP="0053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85806" w:rsidRPr="00A92259" w14:paraId="3DEB0522" w14:textId="7B241FE2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A1A53" w14:textId="77777777" w:rsidR="00285806" w:rsidRPr="00A92259" w:rsidRDefault="00285806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2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unit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0BC84" w14:textId="77777777" w:rsidR="00285806" w:rsidRPr="00A92259" w:rsidRDefault="00285806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922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Przedmiot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CF00B" w14:textId="72E3E309" w:rsidR="00285806" w:rsidRPr="00A92259" w:rsidRDefault="00285806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2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1928B" w14:textId="77777777" w:rsidR="00285806" w:rsidRPr="00A92259" w:rsidRDefault="00285806" w:rsidP="00210B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C3F88FB" w14:textId="77777777" w:rsidR="00285806" w:rsidRPr="00A92259" w:rsidRDefault="00285806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2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ECTS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6DEA7" w14:textId="77777777" w:rsidR="00285806" w:rsidRPr="00A92259" w:rsidRDefault="00285806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2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requirements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85B7F" w14:textId="77777777" w:rsidR="00285806" w:rsidRPr="00A92259" w:rsidRDefault="00285806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2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hours per semester</w:t>
            </w:r>
          </w:p>
        </w:tc>
      </w:tr>
      <w:tr w:rsidR="00285806" w:rsidRPr="00A92259" w14:paraId="73B797C0" w14:textId="6A278C88" w:rsidTr="009A1A6A">
        <w:trPr>
          <w:trHeight w:val="43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A0190" w14:textId="77777777" w:rsidR="00285806" w:rsidRDefault="0028580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21C3BB" w14:textId="337F99BF" w:rsidR="00285806" w:rsidRDefault="0028580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22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WINTER SEMESTER (1)</w:t>
            </w:r>
          </w:p>
          <w:p w14:paraId="7C30B5B3" w14:textId="39A19D71" w:rsidR="00285806" w:rsidRPr="00A92259" w:rsidRDefault="0028580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85806" w:rsidRPr="00262033" w14:paraId="06701482" w14:textId="664AA6ED" w:rsidTr="009A1A6A">
        <w:trPr>
          <w:trHeight w:val="448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603B" w14:textId="77777777" w:rsidR="00285806" w:rsidRPr="00285806" w:rsidRDefault="00285806" w:rsidP="00444E8B">
            <w:pPr>
              <w:pStyle w:val="Akapitzlist"/>
              <w:numPr>
                <w:ilvl w:val="0"/>
                <w:numId w:val="4"/>
              </w:numPr>
              <w:ind w:left="223" w:hanging="223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Rehabilitation 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97B7" w14:textId="77777777" w:rsidR="00285806" w:rsidRPr="00285806" w:rsidRDefault="00285806" w:rsidP="00444E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rehabilitacji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30FB" w14:textId="597A34D5" w:rsidR="00285806" w:rsidRPr="00285806" w:rsidRDefault="0028580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D6E" w14:textId="77777777" w:rsidR="00285806" w:rsidRPr="00285806" w:rsidRDefault="00285806" w:rsidP="00444E8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B368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6CBA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262033" w14:paraId="1356C334" w14:textId="71D1BB50" w:rsidTr="009A1A6A">
        <w:trPr>
          <w:trHeight w:val="438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926" w14:textId="77777777" w:rsidR="00285806" w:rsidRPr="00285806" w:rsidRDefault="00285806" w:rsidP="00444E8B">
            <w:pPr>
              <w:pStyle w:val="Akapitzlist"/>
              <w:numPr>
                <w:ilvl w:val="0"/>
                <w:numId w:val="4"/>
              </w:numPr>
              <w:ind w:left="223" w:hanging="223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Personality 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69F0" w14:textId="77777777" w:rsidR="00285806" w:rsidRPr="00285806" w:rsidRDefault="00285806" w:rsidP="00444E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osobowości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12CC" w14:textId="698B05DC" w:rsidR="00285806" w:rsidRPr="00285806" w:rsidRDefault="0028580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0AA0" w14:textId="77777777" w:rsidR="00285806" w:rsidRPr="00285806" w:rsidRDefault="00285806" w:rsidP="00444E8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954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195C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52DEC4ED" w14:textId="5FF87AF4" w:rsidTr="009A1A6A">
        <w:trPr>
          <w:trHeight w:val="45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122" w14:textId="77777777" w:rsidR="00285806" w:rsidRPr="00285806" w:rsidRDefault="00285806" w:rsidP="00444E8B">
            <w:pPr>
              <w:pStyle w:val="Akapitzlist"/>
              <w:numPr>
                <w:ilvl w:val="0"/>
                <w:numId w:val="4"/>
              </w:numPr>
              <w:ind w:left="223" w:hanging="223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Educational 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484" w14:textId="77777777" w:rsidR="00285806" w:rsidRPr="00285806" w:rsidRDefault="00285806" w:rsidP="00444E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wychowawcza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EA83" w14:textId="087E0D09" w:rsidR="00285806" w:rsidRPr="00285806" w:rsidRDefault="00285806" w:rsidP="0053609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9D47" w14:textId="77777777" w:rsidR="00285806" w:rsidRPr="00285806" w:rsidRDefault="00285806" w:rsidP="00444E8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5FAC" w14:textId="77777777" w:rsidR="00285806" w:rsidRPr="00285806" w:rsidRDefault="00285806" w:rsidP="002300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09C7" w14:textId="77777777" w:rsidR="00285806" w:rsidRPr="00285806" w:rsidRDefault="00285806" w:rsidP="00AC570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25219645" w14:textId="2828BC1E" w:rsidTr="009A1A6A">
        <w:trPr>
          <w:trHeight w:val="40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4B8" w14:textId="77777777" w:rsidR="00285806" w:rsidRPr="00285806" w:rsidRDefault="00285806" w:rsidP="00444E8B">
            <w:pPr>
              <w:pStyle w:val="Akapitzlist"/>
              <w:numPr>
                <w:ilvl w:val="0"/>
                <w:numId w:val="4"/>
              </w:numPr>
              <w:ind w:left="223" w:hanging="223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Social 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285" w14:textId="77777777" w:rsidR="00285806" w:rsidRPr="00285806" w:rsidRDefault="00285806" w:rsidP="00444E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społeczna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C8B" w14:textId="72102865" w:rsidR="00285806" w:rsidRPr="00285806" w:rsidRDefault="00285806" w:rsidP="0053609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4B21" w14:textId="77777777" w:rsidR="00285806" w:rsidRPr="00285806" w:rsidRDefault="00285806" w:rsidP="00444E8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E12A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0097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6A5B29BF" w14:textId="61D7DDA2" w:rsidTr="009A1A6A">
        <w:trPr>
          <w:trHeight w:val="434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0BF" w14:textId="77777777" w:rsidR="00285806" w:rsidRPr="00285806" w:rsidRDefault="00285806" w:rsidP="00444E8B">
            <w:pPr>
              <w:pStyle w:val="Akapitzlist"/>
              <w:numPr>
                <w:ilvl w:val="0"/>
                <w:numId w:val="4"/>
              </w:numPr>
              <w:ind w:left="223" w:hanging="223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Addiction 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465" w14:textId="77777777" w:rsidR="00285806" w:rsidRPr="00285806" w:rsidRDefault="00285806" w:rsidP="00444E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uzależnień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BB1" w14:textId="715DF664" w:rsidR="00285806" w:rsidRPr="00285806" w:rsidRDefault="00285806" w:rsidP="002300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AFCF" w14:textId="77777777" w:rsidR="00285806" w:rsidRPr="00285806" w:rsidRDefault="00285806" w:rsidP="00444E8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716F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BC58" w14:textId="77777777" w:rsidR="00285806" w:rsidRPr="00285806" w:rsidRDefault="00285806" w:rsidP="002300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285806" w:rsidRPr="00A92259" w14:paraId="6967E9AD" w14:textId="104B42FB" w:rsidTr="009A1A6A">
        <w:trPr>
          <w:trHeight w:val="438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3EA" w14:textId="77777777" w:rsidR="00285806" w:rsidRPr="00285806" w:rsidRDefault="00285806" w:rsidP="00444E8B">
            <w:pPr>
              <w:pStyle w:val="Akapitzlist"/>
              <w:numPr>
                <w:ilvl w:val="0"/>
                <w:numId w:val="4"/>
              </w:numPr>
              <w:ind w:left="223" w:hanging="223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Work 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7B2" w14:textId="77777777" w:rsidR="00285806" w:rsidRPr="00285806" w:rsidRDefault="00285806" w:rsidP="00444E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pracy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696B" w14:textId="07DB5C5D" w:rsidR="00285806" w:rsidRPr="00285806" w:rsidRDefault="00285806" w:rsidP="00230012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8BA" w14:textId="77777777" w:rsidR="00285806" w:rsidRPr="00285806" w:rsidRDefault="00285806" w:rsidP="00444E8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CA7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3EA4" w14:textId="77777777" w:rsidR="00285806" w:rsidRPr="00285806" w:rsidRDefault="00285806" w:rsidP="00DF62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15C8BB6A" w14:textId="06FA5211" w:rsidTr="009A1A6A">
        <w:trPr>
          <w:trHeight w:val="438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B89" w14:textId="661FF24E" w:rsidR="00285806" w:rsidRPr="00285806" w:rsidRDefault="00285806" w:rsidP="0066789D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Family 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B194" w14:textId="5A445959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rodziny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80A9" w14:textId="2A0041EB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403" w14:textId="07059478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8127" w14:textId="2051E568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9BBE" w14:textId="7C1D741D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CD047C" w14:paraId="1A609DE1" w14:textId="2A1B3D79" w:rsidTr="009A1A6A">
        <w:trPr>
          <w:trHeight w:val="438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D524" w14:textId="3AE3FC0F" w:rsidR="00285806" w:rsidRPr="00285806" w:rsidRDefault="00285806" w:rsidP="00EE014A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jlqj4b"/>
                <w:rFonts w:ascii="Times New Roman" w:hAnsi="Times New Roman" w:cs="Times New Roman"/>
                <w:lang w:val="en"/>
              </w:rPr>
              <w:t xml:space="preserve">The basics of </w:t>
            </w: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economic psychology</w:t>
            </w:r>
            <w:r w:rsidRPr="00285806">
              <w:rPr>
                <w:rStyle w:val="tlid-translation"/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ABAF" w14:textId="70A4AA2C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Podstawy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psychologii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ekonomicznej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7BE" w14:textId="4710417D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C39" w14:textId="2FBD32B4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2307" w14:textId="45B7458F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C" w14:textId="7FF7F386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CD047C" w14:paraId="0B3BE51A" w14:textId="37E793A9" w:rsidTr="009A1A6A">
        <w:trPr>
          <w:trHeight w:val="39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4A2E4" w14:textId="77777777" w:rsidR="00285806" w:rsidRPr="00285806" w:rsidRDefault="00285806" w:rsidP="007C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18E0" w14:textId="695ACE99" w:rsidR="00285806" w:rsidRPr="00285806" w:rsidRDefault="00285806" w:rsidP="007C3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8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SUMMER SEMESTER (2)</w:t>
            </w:r>
          </w:p>
          <w:p w14:paraId="527C725B" w14:textId="21A109CF" w:rsidR="00285806" w:rsidRPr="00285806" w:rsidRDefault="00285806" w:rsidP="007C3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85806" w:rsidRPr="00262033" w14:paraId="01A2E21F" w14:textId="2A692593" w:rsidTr="009A1A6A">
        <w:trPr>
          <w:trHeight w:val="474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A55" w14:textId="77777777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Psychopathology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815" w14:textId="77777777" w:rsidR="00285806" w:rsidRPr="00285806" w:rsidRDefault="00285806" w:rsidP="0066789D">
            <w:pPr>
              <w:pStyle w:val="Akapitzlist"/>
              <w:ind w:left="454" w:hanging="454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Psychopatologia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93A" w14:textId="0F6E4614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classes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299E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A2E" w14:textId="3C17A992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7100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194E9F59" w14:textId="2C2F2463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FEC" w14:textId="77777777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Interpersonal communication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7793" w14:textId="4FF263F0" w:rsidR="00285806" w:rsidRPr="00285806" w:rsidRDefault="00285806" w:rsidP="00AF4AE6">
            <w:pPr>
              <w:pStyle w:val="Akapitzlist"/>
              <w:ind w:left="38" w:hanging="38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Komunikacja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interpersonalna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047E" w14:textId="637D5AB2" w:rsidR="00285806" w:rsidRPr="00285806" w:rsidRDefault="00285806" w:rsidP="00F46888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classes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131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6037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E889" w14:textId="56502CE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132AC195" w14:textId="67D4A9A6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53C" w14:textId="77777777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Contemporary trends in psychology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58B7" w14:textId="77777777" w:rsidR="00285806" w:rsidRPr="00285806" w:rsidRDefault="00285806" w:rsidP="0066789D">
            <w:pPr>
              <w:pStyle w:val="Akapitzlist"/>
              <w:ind w:left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Współczesne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kierunki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psychologii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DFB" w14:textId="698A07FE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666E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7867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DBB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1386E708" w14:textId="31204918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204" w14:textId="77777777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Positive psychology of health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8D5" w14:textId="77777777" w:rsidR="00285806" w:rsidRPr="00285806" w:rsidRDefault="00285806" w:rsidP="0066789D">
            <w:pPr>
              <w:pStyle w:val="Akapitzlist"/>
              <w:ind w:left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pozytywna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zdrowia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C401" w14:textId="0E62AB53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1EED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254B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74C1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34D3325E" w14:textId="3F82836A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EC5B" w14:textId="77777777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Psychology of crisis and crisis intervention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3FB7" w14:textId="77777777" w:rsidR="00285806" w:rsidRPr="00285806" w:rsidRDefault="00285806" w:rsidP="0066789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5806">
              <w:rPr>
                <w:rFonts w:ascii="Times New Roman" w:hAnsi="Times New Roman" w:cs="Times New Roman"/>
              </w:rPr>
              <w:t>Psychologia kryzysu i interwencja kryzysowa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3575" w14:textId="66BCF155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B82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8A8B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examination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DB1F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49044B74" w14:textId="2F517B9B" w:rsidTr="009A1A6A">
        <w:trPr>
          <w:trHeight w:val="513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FBE" w14:textId="77777777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Psychology of creativity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38C" w14:textId="77777777" w:rsidR="00285806" w:rsidRPr="00285806" w:rsidRDefault="00285806" w:rsidP="0066789D">
            <w:pPr>
              <w:pStyle w:val="Akapitzlist"/>
              <w:ind w:left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kreatywności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C31" w14:textId="38A78860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E78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540C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4420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285806" w:rsidRPr="00A92259" w14:paraId="2923DA50" w14:textId="77777777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923" w14:textId="7293F272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Clinical psychology in practice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774F" w14:textId="5F7AE72F" w:rsidR="00285806" w:rsidRPr="00285806" w:rsidRDefault="00285806" w:rsidP="0066789D">
            <w:pPr>
              <w:pStyle w:val="Akapitzlist"/>
              <w:ind w:left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kliniczna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w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praktyce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FE3" w14:textId="0903D1CA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classes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2E87" w14:textId="504A6789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80A" w14:textId="36EBFD73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6B0" w14:textId="1666F8ED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24F3EC8D" w14:textId="653662C0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416" w14:textId="77777777" w:rsidR="00285806" w:rsidRPr="00285806" w:rsidRDefault="00285806" w:rsidP="0066789D">
            <w:pPr>
              <w:pStyle w:val="Akapitzlist"/>
              <w:numPr>
                <w:ilvl w:val="0"/>
                <w:numId w:val="5"/>
              </w:numPr>
              <w:ind w:left="223" w:hanging="22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Psychology of individual differences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4CC0" w14:textId="77777777" w:rsidR="00285806" w:rsidRPr="00285806" w:rsidRDefault="00285806" w:rsidP="0066789D">
            <w:pPr>
              <w:pStyle w:val="Akapitzlist"/>
              <w:ind w:left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Psychologia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różnic</w:t>
            </w:r>
            <w:proofErr w:type="spellEnd"/>
            <w:r w:rsidRPr="0028580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85806">
              <w:rPr>
                <w:rFonts w:ascii="Times New Roman" w:hAnsi="Times New Roman" w:cs="Times New Roman"/>
                <w:lang w:val="en-GB"/>
              </w:rPr>
              <w:t>indywidualnych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5D03" w14:textId="2270CBF2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lecture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7D9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4CAB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17FC" w14:textId="77777777" w:rsidR="00285806" w:rsidRPr="00285806" w:rsidRDefault="00285806" w:rsidP="00667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285806" w:rsidRPr="00A92259" w14:paraId="6FEB8241" w14:textId="67DFAE5D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028" w14:textId="54F638AB" w:rsidR="00285806" w:rsidRPr="00285806" w:rsidRDefault="00285806" w:rsidP="00D12CA3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173" w:hanging="17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lastRenderedPageBreak/>
              <w:t>An introduction to the variety of psychology applications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81C" w14:textId="059118C0" w:rsidR="00285806" w:rsidRPr="00285806" w:rsidRDefault="00285806" w:rsidP="0066789D">
            <w:pPr>
              <w:rPr>
                <w:rStyle w:val="tlid-translation"/>
                <w:rFonts w:ascii="Times New Roman" w:hAnsi="Times New Roman" w:cs="Times New Roman"/>
              </w:rPr>
            </w:pPr>
            <w:r w:rsidRPr="00285806">
              <w:rPr>
                <w:rStyle w:val="tlid-translation"/>
                <w:rFonts w:ascii="Times New Roman" w:hAnsi="Times New Roman" w:cs="Times New Roman"/>
              </w:rPr>
              <w:t>Wprowadzenie do różnorodności zastosowań psychologii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240" w14:textId="0AC674E9" w:rsidR="00285806" w:rsidRPr="00285806" w:rsidRDefault="00285806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classes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030" w14:textId="14F89283" w:rsidR="00285806" w:rsidRPr="00285806" w:rsidRDefault="00285806" w:rsidP="00D76B1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6175" w14:textId="304AF286" w:rsidR="00285806" w:rsidRPr="00285806" w:rsidRDefault="00285806" w:rsidP="006B554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E30" w14:textId="63D12079" w:rsidR="00285806" w:rsidRPr="00285806" w:rsidRDefault="00285806" w:rsidP="0089355C">
            <w:pPr>
              <w:jc w:val="center"/>
              <w:rPr>
                <w:rStyle w:val="tlid-translation"/>
                <w:rFonts w:ascii="Times New Roman" w:hAnsi="Times New Roman" w:cs="Times New Roman"/>
              </w:rPr>
            </w:pPr>
            <w:r w:rsidRPr="00285806">
              <w:rPr>
                <w:rStyle w:val="tlid-translation"/>
                <w:rFonts w:ascii="Times New Roman" w:hAnsi="Times New Roman" w:cs="Times New Roman"/>
              </w:rPr>
              <w:t>15</w:t>
            </w:r>
          </w:p>
        </w:tc>
      </w:tr>
      <w:tr w:rsidR="00EA5684" w:rsidRPr="00A92259" w14:paraId="152EF711" w14:textId="77777777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759A" w14:textId="23662A76" w:rsidR="00EA5684" w:rsidRPr="00285806" w:rsidRDefault="00EA5684" w:rsidP="00D12CA3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173" w:hanging="173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US"/>
              </w:rPr>
              <w:t>Professional development and career planning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127" w14:textId="2177A8FE" w:rsidR="00EA5684" w:rsidRPr="00285806" w:rsidRDefault="00EA5684" w:rsidP="0066789D">
            <w:pPr>
              <w:rPr>
                <w:rStyle w:val="tlid-translation"/>
                <w:rFonts w:ascii="Times New Roman" w:hAnsi="Times New Roman" w:cs="Times New Roman"/>
              </w:rPr>
            </w:pPr>
            <w:r w:rsidRPr="00285806">
              <w:rPr>
                <w:rStyle w:val="tlid-translation"/>
                <w:rFonts w:ascii="Times New Roman" w:hAnsi="Times New Roman" w:cs="Times New Roman"/>
              </w:rPr>
              <w:t>Rozwój zawodowy i planowanie karier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573" w14:textId="069ACDA0" w:rsidR="00EA5684" w:rsidRPr="00285806" w:rsidRDefault="00EA5684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classes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0646" w14:textId="7BCF332F" w:rsidR="00EA5684" w:rsidRPr="00285806" w:rsidRDefault="00EA5684" w:rsidP="00D76B1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A20A" w14:textId="56EB9DE4" w:rsidR="00EA5684" w:rsidRPr="00285806" w:rsidRDefault="00EA5684" w:rsidP="006B554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4813" w14:textId="28150B6C" w:rsidR="00EA5684" w:rsidRPr="00285806" w:rsidRDefault="00EA5684" w:rsidP="0089355C">
            <w:pPr>
              <w:jc w:val="center"/>
              <w:rPr>
                <w:rStyle w:val="tlid-translation"/>
                <w:rFonts w:ascii="Times New Roman" w:hAnsi="Times New Roman" w:cs="Times New Roman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EA5684" w:rsidRPr="00A92259" w14:paraId="16635A82" w14:textId="74B6CD2B" w:rsidTr="009A1A6A">
        <w:trPr>
          <w:trHeight w:val="13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00D" w14:textId="132F7515" w:rsidR="00EA5684" w:rsidRPr="00285806" w:rsidRDefault="00EA5684" w:rsidP="00D12CA3">
            <w:pPr>
              <w:pStyle w:val="Akapitzlist"/>
              <w:numPr>
                <w:ilvl w:val="0"/>
                <w:numId w:val="5"/>
              </w:numPr>
              <w:tabs>
                <w:tab w:val="left" w:pos="173"/>
                <w:tab w:val="left" w:pos="315"/>
              </w:tabs>
              <w:ind w:left="173" w:hanging="142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285806">
              <w:rPr>
                <w:rStyle w:val="tlid-translation"/>
                <w:rFonts w:ascii="Times New Roman" w:hAnsi="Times New Roman" w:cs="Times New Roman"/>
                <w:lang w:val="en-GB"/>
              </w:rPr>
              <w:t>Subjects to support students in the learning process - Preparation of scientific papers and presentations in psychology</w:t>
            </w:r>
            <w:r w:rsidRPr="00EA568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F35A" w14:textId="259F7F5B" w:rsidR="00EA5684" w:rsidRPr="00285806" w:rsidRDefault="00EA5684" w:rsidP="0066789D">
            <w:pPr>
              <w:rPr>
                <w:rStyle w:val="tlid-translation"/>
                <w:rFonts w:ascii="Times New Roman" w:hAnsi="Times New Roman" w:cs="Times New Roman"/>
              </w:rPr>
            </w:pPr>
            <w:r w:rsidRPr="00285806">
              <w:rPr>
                <w:rStyle w:val="tlid-translation"/>
                <w:rFonts w:ascii="Times New Roman" w:hAnsi="Times New Roman" w:cs="Times New Roman"/>
              </w:rPr>
              <w:t>Przedmioty w zakresie wsparcia studentów w procesie uczenia się -</w:t>
            </w:r>
          </w:p>
          <w:p w14:paraId="22132860" w14:textId="6F83A663" w:rsidR="00EA5684" w:rsidRPr="00285806" w:rsidRDefault="00EA5684" w:rsidP="0066789D">
            <w:pPr>
              <w:rPr>
                <w:rStyle w:val="tlid-translation"/>
                <w:rFonts w:ascii="Times New Roman" w:hAnsi="Times New Roman" w:cs="Times New Roman"/>
              </w:rPr>
            </w:pPr>
            <w:r w:rsidRPr="00285806">
              <w:rPr>
                <w:rStyle w:val="tlid-translation"/>
                <w:rFonts w:ascii="Times New Roman" w:hAnsi="Times New Roman" w:cs="Times New Roman"/>
              </w:rPr>
              <w:t>Przygotowywanie prac naukowych i prezentacji z psychologii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073" w14:textId="139461EF" w:rsidR="00EA5684" w:rsidRPr="00285806" w:rsidRDefault="00EA5684" w:rsidP="0066789D">
            <w:pPr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classes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30BF" w14:textId="6B369485" w:rsidR="00EA5684" w:rsidRPr="00285806" w:rsidRDefault="00EA5684" w:rsidP="00D76B1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E87A" w14:textId="71779EC9" w:rsidR="00EA5684" w:rsidRPr="00285806" w:rsidRDefault="00EA5684" w:rsidP="006B554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5806">
              <w:rPr>
                <w:rFonts w:ascii="Times New Roman" w:hAnsi="Times New Roman" w:cs="Times New Roman"/>
                <w:lang w:val="en-GB"/>
              </w:rPr>
              <w:t>graded credit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690A" w14:textId="68D7BEEF" w:rsidR="00EA5684" w:rsidRPr="00285806" w:rsidRDefault="00EA5684" w:rsidP="0089355C">
            <w:pPr>
              <w:pStyle w:val="Akapitzlist"/>
              <w:ind w:left="0"/>
              <w:jc w:val="center"/>
              <w:rPr>
                <w:rStyle w:val="tlid-translation"/>
                <w:rFonts w:ascii="Times New Roman" w:hAnsi="Times New Roman" w:cs="Times New Roman"/>
              </w:rPr>
            </w:pPr>
            <w:r w:rsidRPr="00285806">
              <w:rPr>
                <w:rStyle w:val="tlid-translation"/>
                <w:rFonts w:ascii="Times New Roman" w:hAnsi="Times New Roman" w:cs="Times New Roman"/>
              </w:rPr>
              <w:t>15</w:t>
            </w:r>
          </w:p>
        </w:tc>
      </w:tr>
      <w:tr w:rsidR="00EA5684" w:rsidRPr="00A92259" w14:paraId="70AF5D72" w14:textId="77777777" w:rsidTr="009A1A6A">
        <w:trPr>
          <w:trHeight w:val="43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B7F" w14:textId="7161171A" w:rsidR="00EA5684" w:rsidRPr="00EA5684" w:rsidRDefault="00EA5684" w:rsidP="00D12CA3">
            <w:pPr>
              <w:pStyle w:val="Akapitzlist"/>
              <w:numPr>
                <w:ilvl w:val="0"/>
                <w:numId w:val="5"/>
              </w:numPr>
              <w:tabs>
                <w:tab w:val="left" w:pos="173"/>
                <w:tab w:val="left" w:pos="315"/>
              </w:tabs>
              <w:ind w:left="173" w:hanging="142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EA5684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Clinical sexology</w:t>
            </w:r>
            <w:r w:rsidRPr="00EA5684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*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5E3" w14:textId="7E8D0E6E" w:rsidR="00EA5684" w:rsidRPr="00EA5684" w:rsidRDefault="00EA5684" w:rsidP="0066789D">
            <w:pPr>
              <w:rPr>
                <w:rStyle w:val="tlid-translation"/>
                <w:rFonts w:ascii="Times New Roman" w:hAnsi="Times New Roman" w:cs="Times New Roman"/>
              </w:rPr>
            </w:pPr>
            <w:r w:rsidRPr="00EA5684">
              <w:rPr>
                <w:rStyle w:val="tlid-translation"/>
                <w:rFonts w:ascii="Times New Roman" w:hAnsi="Times New Roman" w:cs="Times New Roman"/>
              </w:rPr>
              <w:t xml:space="preserve">Seksuologia kliniczna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2DA" w14:textId="046F897A" w:rsidR="00EA5684" w:rsidRPr="00EA5684" w:rsidRDefault="00EA5684" w:rsidP="0066789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A5684">
              <w:rPr>
                <w:rFonts w:ascii="Times New Roman" w:hAnsi="Times New Roman" w:cs="Times New Roman"/>
              </w:rPr>
              <w:t>lecture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C1B" w14:textId="45F9B602" w:rsidR="00EA5684" w:rsidRPr="00EA5684" w:rsidRDefault="00EA5684" w:rsidP="00D76B1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56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2BC3" w14:textId="17C83668" w:rsidR="00EA5684" w:rsidRPr="00EA5684" w:rsidRDefault="00EA5684" w:rsidP="006B554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A5684">
              <w:rPr>
                <w:rFonts w:ascii="Times New Roman" w:hAnsi="Times New Roman" w:cs="Times New Roman"/>
              </w:rPr>
              <w:t>graded</w:t>
            </w:r>
            <w:proofErr w:type="spellEnd"/>
            <w:r w:rsidRPr="00EA5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684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85" w14:textId="76DBF8CA" w:rsidR="00EA5684" w:rsidRPr="00EA5684" w:rsidRDefault="00EA5684" w:rsidP="0089355C">
            <w:pPr>
              <w:pStyle w:val="Akapitzlist"/>
              <w:ind w:left="0"/>
              <w:jc w:val="center"/>
              <w:rPr>
                <w:rStyle w:val="tlid-translation"/>
                <w:rFonts w:ascii="Times New Roman" w:hAnsi="Times New Roman" w:cs="Times New Roman"/>
              </w:rPr>
            </w:pPr>
            <w:r w:rsidRPr="00EA5684">
              <w:rPr>
                <w:rStyle w:val="tlid-translation"/>
                <w:rFonts w:ascii="Times New Roman" w:hAnsi="Times New Roman" w:cs="Times New Roman"/>
              </w:rPr>
              <w:t>15</w:t>
            </w:r>
          </w:p>
        </w:tc>
      </w:tr>
    </w:tbl>
    <w:p w14:paraId="1A436CD3" w14:textId="77777777" w:rsidR="00D76B18" w:rsidRPr="00A92259" w:rsidRDefault="00D76B18" w:rsidP="00D76B18">
      <w:pPr>
        <w:pStyle w:val="Tekstprzypisudolnego"/>
        <w:rPr>
          <w:rFonts w:ascii="Times New Roman" w:hAnsi="Times New Roman" w:cs="Times New Roman"/>
        </w:rPr>
      </w:pPr>
    </w:p>
    <w:p w14:paraId="47B398DC" w14:textId="1AC6BBF9" w:rsidR="00D76B18" w:rsidRPr="00B75C04" w:rsidRDefault="00D76B18" w:rsidP="00B75C04">
      <w:pPr>
        <w:pStyle w:val="Tekstprzypisudolnego"/>
        <w:rPr>
          <w:rFonts w:ascii="Times New Roman" w:hAnsi="Times New Roman" w:cs="Times New Roman"/>
          <w:sz w:val="22"/>
          <w:szCs w:val="22"/>
          <w:lang w:val="en-US"/>
        </w:rPr>
      </w:pPr>
      <w:r w:rsidRPr="00A92259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 xml:space="preserve">* </w:t>
      </w:r>
      <w:r w:rsidRPr="00A92259">
        <w:rPr>
          <w:rFonts w:ascii="Times New Roman" w:hAnsi="Times New Roman" w:cs="Times New Roman"/>
          <w:sz w:val="22"/>
          <w:szCs w:val="22"/>
          <w:lang w:val="en-US"/>
        </w:rPr>
        <w:t>if the course is conducted in a given academic year</w:t>
      </w:r>
    </w:p>
    <w:p w14:paraId="3CC69412" w14:textId="177A3E45" w:rsidR="00CD1E58" w:rsidRPr="00A92259" w:rsidRDefault="00444E8B" w:rsidP="00312BFB">
      <w:pPr>
        <w:spacing w:before="240"/>
        <w:rPr>
          <w:rFonts w:ascii="Times New Roman" w:hAnsi="Times New Roman" w:cs="Times New Roman"/>
          <w:lang w:val="en-US"/>
        </w:rPr>
      </w:pPr>
      <w:r w:rsidRPr="00A92259">
        <w:rPr>
          <w:rFonts w:ascii="Times New Roman" w:hAnsi="Times New Roman" w:cs="Times New Roman"/>
          <w:lang w:val="en-US"/>
        </w:rPr>
        <w:t xml:space="preserve">Students are allowed to choose also the courses indicated for </w:t>
      </w:r>
      <w:r w:rsidRPr="00A92259">
        <w:rPr>
          <w:rFonts w:ascii="Times New Roman" w:hAnsi="Times New Roman" w:cs="Times New Roman"/>
          <w:b/>
          <w:bCs/>
          <w:lang w:val="en-US"/>
        </w:rPr>
        <w:t>Education</w:t>
      </w:r>
      <w:r w:rsidRPr="00A92259">
        <w:rPr>
          <w:rFonts w:ascii="Times New Roman" w:hAnsi="Times New Roman" w:cs="Times New Roman"/>
          <w:lang w:val="en-US"/>
        </w:rPr>
        <w:t xml:space="preserve"> and </w:t>
      </w:r>
      <w:r w:rsidRPr="00A92259">
        <w:rPr>
          <w:rFonts w:ascii="Times New Roman" w:hAnsi="Times New Roman" w:cs="Times New Roman"/>
          <w:b/>
          <w:lang w:val="en-US"/>
        </w:rPr>
        <w:t>Social Work</w:t>
      </w:r>
      <w:r w:rsidRPr="00A92259">
        <w:rPr>
          <w:rFonts w:ascii="Times New Roman" w:hAnsi="Times New Roman" w:cs="Times New Roman"/>
          <w:lang w:val="en-US"/>
        </w:rPr>
        <w:t>.</w:t>
      </w:r>
    </w:p>
    <w:sectPr w:rsidR="00CD1E58" w:rsidRPr="00A92259" w:rsidSect="001E1196">
      <w:headerReference w:type="default" r:id="rId8"/>
      <w:pgSz w:w="11906" w:h="16838"/>
      <w:pgMar w:top="1560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2D1F" w14:textId="77777777" w:rsidR="00EE7D58" w:rsidRDefault="00EE7D58" w:rsidP="00CD1E58">
      <w:pPr>
        <w:spacing w:after="0" w:line="240" w:lineRule="auto"/>
      </w:pPr>
      <w:r>
        <w:separator/>
      </w:r>
    </w:p>
  </w:endnote>
  <w:endnote w:type="continuationSeparator" w:id="0">
    <w:p w14:paraId="244C62E8" w14:textId="77777777" w:rsidR="00EE7D58" w:rsidRDefault="00EE7D58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02CF" w14:textId="77777777" w:rsidR="00EE7D58" w:rsidRDefault="00EE7D58" w:rsidP="00CD1E58">
      <w:pPr>
        <w:spacing w:after="0" w:line="240" w:lineRule="auto"/>
      </w:pPr>
      <w:r>
        <w:separator/>
      </w:r>
    </w:p>
  </w:footnote>
  <w:footnote w:type="continuationSeparator" w:id="0">
    <w:p w14:paraId="1347ECB4" w14:textId="77777777" w:rsidR="00EE7D58" w:rsidRDefault="00EE7D58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E244" w14:textId="577A66AD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299A0FD" wp14:editId="50149455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1233">
      <w:rPr>
        <w:noProof/>
        <w:lang w:eastAsia="pl-PL"/>
      </w:rPr>
      <w:drawing>
        <wp:inline distT="0" distB="0" distL="0" distR="0" wp14:anchorId="3BE7E4BE" wp14:editId="3E6F8627">
          <wp:extent cx="1975485" cy="347345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78B8"/>
    <w:multiLevelType w:val="hybridMultilevel"/>
    <w:tmpl w:val="0E5A1198"/>
    <w:lvl w:ilvl="0" w:tplc="F5963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7BE"/>
    <w:multiLevelType w:val="hybridMultilevel"/>
    <w:tmpl w:val="B36A9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0330"/>
    <w:multiLevelType w:val="hybridMultilevel"/>
    <w:tmpl w:val="D006F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47F2E"/>
    <w:multiLevelType w:val="hybridMultilevel"/>
    <w:tmpl w:val="4BBA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534AF"/>
    <w:multiLevelType w:val="hybridMultilevel"/>
    <w:tmpl w:val="B36A9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6794">
    <w:abstractNumId w:val="2"/>
  </w:num>
  <w:num w:numId="2" w16cid:durableId="1844659772">
    <w:abstractNumId w:val="1"/>
  </w:num>
  <w:num w:numId="3" w16cid:durableId="568076128">
    <w:abstractNumId w:val="4"/>
  </w:num>
  <w:num w:numId="4" w16cid:durableId="1897399660">
    <w:abstractNumId w:val="3"/>
  </w:num>
  <w:num w:numId="5" w16cid:durableId="90449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EDC"/>
    <w:rsid w:val="00027369"/>
    <w:rsid w:val="000E55E3"/>
    <w:rsid w:val="001262A9"/>
    <w:rsid w:val="00166913"/>
    <w:rsid w:val="00185B4B"/>
    <w:rsid w:val="001946AB"/>
    <w:rsid w:val="001E1196"/>
    <w:rsid w:val="001E7B76"/>
    <w:rsid w:val="001F09C7"/>
    <w:rsid w:val="00210B3A"/>
    <w:rsid w:val="00230012"/>
    <w:rsid w:val="00232BEC"/>
    <w:rsid w:val="00245484"/>
    <w:rsid w:val="00262033"/>
    <w:rsid w:val="00272264"/>
    <w:rsid w:val="00285806"/>
    <w:rsid w:val="002979EE"/>
    <w:rsid w:val="002D72C6"/>
    <w:rsid w:val="00312BFB"/>
    <w:rsid w:val="00331695"/>
    <w:rsid w:val="003D743B"/>
    <w:rsid w:val="00442711"/>
    <w:rsid w:val="00444E8B"/>
    <w:rsid w:val="00452CB8"/>
    <w:rsid w:val="004814D3"/>
    <w:rsid w:val="004D1A52"/>
    <w:rsid w:val="004D2CAB"/>
    <w:rsid w:val="004E19A9"/>
    <w:rsid w:val="00505FD7"/>
    <w:rsid w:val="00511BA5"/>
    <w:rsid w:val="00515FB6"/>
    <w:rsid w:val="00534ACF"/>
    <w:rsid w:val="0054156D"/>
    <w:rsid w:val="00565059"/>
    <w:rsid w:val="00565269"/>
    <w:rsid w:val="005852D4"/>
    <w:rsid w:val="005879C9"/>
    <w:rsid w:val="005B1233"/>
    <w:rsid w:val="005B78F5"/>
    <w:rsid w:val="005E70CE"/>
    <w:rsid w:val="005F3424"/>
    <w:rsid w:val="006154BD"/>
    <w:rsid w:val="00643890"/>
    <w:rsid w:val="0066789D"/>
    <w:rsid w:val="00683352"/>
    <w:rsid w:val="006A7DED"/>
    <w:rsid w:val="006B5547"/>
    <w:rsid w:val="006C04D6"/>
    <w:rsid w:val="006D4A19"/>
    <w:rsid w:val="0070077E"/>
    <w:rsid w:val="007126D4"/>
    <w:rsid w:val="00731102"/>
    <w:rsid w:val="00736983"/>
    <w:rsid w:val="0074567E"/>
    <w:rsid w:val="007956F5"/>
    <w:rsid w:val="007C38D4"/>
    <w:rsid w:val="007D54FF"/>
    <w:rsid w:val="007E3E3F"/>
    <w:rsid w:val="007E7D09"/>
    <w:rsid w:val="00842D3B"/>
    <w:rsid w:val="00850101"/>
    <w:rsid w:val="00851B9B"/>
    <w:rsid w:val="00864EEB"/>
    <w:rsid w:val="00872CF4"/>
    <w:rsid w:val="0089355C"/>
    <w:rsid w:val="008A021E"/>
    <w:rsid w:val="008E2BAA"/>
    <w:rsid w:val="00913C2E"/>
    <w:rsid w:val="00917009"/>
    <w:rsid w:val="009642C8"/>
    <w:rsid w:val="009A1A6A"/>
    <w:rsid w:val="009C05F1"/>
    <w:rsid w:val="009E4A68"/>
    <w:rsid w:val="009E6DCF"/>
    <w:rsid w:val="00A02AC3"/>
    <w:rsid w:val="00A16291"/>
    <w:rsid w:val="00A228DF"/>
    <w:rsid w:val="00A85861"/>
    <w:rsid w:val="00A8705C"/>
    <w:rsid w:val="00A87261"/>
    <w:rsid w:val="00A92259"/>
    <w:rsid w:val="00AC5707"/>
    <w:rsid w:val="00AD394C"/>
    <w:rsid w:val="00AF4AE6"/>
    <w:rsid w:val="00B017B0"/>
    <w:rsid w:val="00B03343"/>
    <w:rsid w:val="00B26688"/>
    <w:rsid w:val="00B74F28"/>
    <w:rsid w:val="00B75C04"/>
    <w:rsid w:val="00B841DE"/>
    <w:rsid w:val="00BA7BE8"/>
    <w:rsid w:val="00BB2052"/>
    <w:rsid w:val="00BC17D7"/>
    <w:rsid w:val="00BC7D10"/>
    <w:rsid w:val="00BD5264"/>
    <w:rsid w:val="00BD6C16"/>
    <w:rsid w:val="00BE37D6"/>
    <w:rsid w:val="00C525FF"/>
    <w:rsid w:val="00C76236"/>
    <w:rsid w:val="00CD047C"/>
    <w:rsid w:val="00CD1E58"/>
    <w:rsid w:val="00CD66EC"/>
    <w:rsid w:val="00CD7EF3"/>
    <w:rsid w:val="00D01A28"/>
    <w:rsid w:val="00D12CA3"/>
    <w:rsid w:val="00D47151"/>
    <w:rsid w:val="00D56766"/>
    <w:rsid w:val="00D661DF"/>
    <w:rsid w:val="00D76B18"/>
    <w:rsid w:val="00DB7166"/>
    <w:rsid w:val="00DD5768"/>
    <w:rsid w:val="00DF5799"/>
    <w:rsid w:val="00E009C8"/>
    <w:rsid w:val="00E3732E"/>
    <w:rsid w:val="00E74DB5"/>
    <w:rsid w:val="00EA0AAE"/>
    <w:rsid w:val="00EA4009"/>
    <w:rsid w:val="00EA5684"/>
    <w:rsid w:val="00EB6603"/>
    <w:rsid w:val="00ED2D2A"/>
    <w:rsid w:val="00ED3647"/>
    <w:rsid w:val="00EE014A"/>
    <w:rsid w:val="00EE7D58"/>
    <w:rsid w:val="00F21A77"/>
    <w:rsid w:val="00F23343"/>
    <w:rsid w:val="00F30223"/>
    <w:rsid w:val="00F429F2"/>
    <w:rsid w:val="00F46888"/>
    <w:rsid w:val="00F90DBD"/>
    <w:rsid w:val="00F94362"/>
    <w:rsid w:val="00F961CA"/>
    <w:rsid w:val="00FB2F39"/>
    <w:rsid w:val="00FD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C5096"/>
  <w15:docId w15:val="{E2B65232-DC97-8F45-92D5-2179E5A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890"/>
  </w:style>
  <w:style w:type="paragraph" w:styleId="Nagwek2">
    <w:name w:val="heading 2"/>
    <w:basedOn w:val="Normalny"/>
    <w:link w:val="Nagwek2Znak"/>
    <w:uiPriority w:val="9"/>
    <w:qFormat/>
    <w:rsid w:val="007E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customStyle="1" w:styleId="tlid-translation">
    <w:name w:val="tlid-translation"/>
    <w:basedOn w:val="Domylnaczcionkaakapitu"/>
    <w:rsid w:val="00F90DBD"/>
  </w:style>
  <w:style w:type="paragraph" w:styleId="Akapitzlist">
    <w:name w:val="List Paragraph"/>
    <w:basedOn w:val="Normalny"/>
    <w:uiPriority w:val="34"/>
    <w:qFormat/>
    <w:rsid w:val="00F90DBD"/>
    <w:pPr>
      <w:ind w:left="720"/>
      <w:contextualSpacing/>
    </w:pPr>
  </w:style>
  <w:style w:type="paragraph" w:styleId="Bezodstpw">
    <w:name w:val="No Spacing"/>
    <w:uiPriority w:val="1"/>
    <w:qFormat/>
    <w:rsid w:val="0066789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jlqj4b">
    <w:name w:val="jlqj4b"/>
    <w:basedOn w:val="Domylnaczcionkaakapitu"/>
    <w:rsid w:val="00EE014A"/>
  </w:style>
  <w:style w:type="character" w:styleId="Hipercze">
    <w:name w:val="Hyperlink"/>
    <w:basedOn w:val="Domylnaczcionkaakapitu"/>
    <w:uiPriority w:val="99"/>
    <w:unhideWhenUsed/>
    <w:rsid w:val="00E74DB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7D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1AE8-8F43-4D3D-B48E-BA408665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Kinga Koziarska</cp:lastModifiedBy>
  <cp:revision>2</cp:revision>
  <cp:lastPrinted>2020-12-29T07:15:00Z</cp:lastPrinted>
  <dcterms:created xsi:type="dcterms:W3CDTF">2024-11-07T09:54:00Z</dcterms:created>
  <dcterms:modified xsi:type="dcterms:W3CDTF">2024-11-07T09:54:00Z</dcterms:modified>
</cp:coreProperties>
</file>