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37AB" w14:textId="77777777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13ED8573" w14:textId="77777777" w:rsidR="00731102" w:rsidRDefault="0056505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46424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46424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1A2536AA" w14:textId="77777777" w:rsidR="00D16E99" w:rsidRDefault="00C76236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Faculty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4B2C6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Law and Social Sciences</w:t>
      </w:r>
    </w:p>
    <w:p w14:paraId="20AEDFD7" w14:textId="77777777" w:rsidR="00A24521" w:rsidRDefault="001571E5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</w:t>
      </w:r>
      <w:r w:rsidR="009C05F1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ED3647" w:rsidRPr="00ED3647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of</w:t>
      </w:r>
      <w:r w:rsidR="0074567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</w:t>
      </w:r>
      <w:r w:rsidR="000720A3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Economics and Finance</w:t>
      </w:r>
    </w:p>
    <w:p w14:paraId="6FCE0AE7" w14:textId="77777777" w:rsidR="006F5AEE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800A5D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Finance</w:t>
      </w:r>
      <w:r w:rsidR="006F5AE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and Accounting</w:t>
      </w:r>
    </w:p>
    <w:p w14:paraId="6714B927" w14:textId="77777777" w:rsidR="00AB1A42" w:rsidRPr="00D16E99" w:rsidRDefault="00AB1A42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100AD3" w14:textId="77777777" w:rsidR="00AB1A42" w:rsidRPr="00AB1A42" w:rsidRDefault="00AB1A42" w:rsidP="00AB1A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2077">
        <w:rPr>
          <w:rFonts w:ascii="Times New Roman" w:hAnsi="Times New Roman" w:cs="Times New Roman"/>
          <w:sz w:val="24"/>
          <w:szCs w:val="24"/>
          <w:lang w:val="en-US"/>
        </w:rPr>
        <w:t>Detailed description of the courses below is available at:</w:t>
      </w:r>
      <w:r w:rsidRPr="00CD1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29377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https://wpins.ujk.edu.pl/programy-unijne/erasmus/#oferta_przedmiotow_w_jezyku_angielskim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1"/>
        <w:gridCol w:w="2473"/>
        <w:gridCol w:w="16"/>
        <w:gridCol w:w="1915"/>
        <w:gridCol w:w="16"/>
        <w:gridCol w:w="811"/>
        <w:gridCol w:w="15"/>
        <w:gridCol w:w="1664"/>
        <w:gridCol w:w="1184"/>
      </w:tblGrid>
      <w:tr w:rsidR="00731102" w:rsidRPr="00FF3E4C" w14:paraId="54D51F2E" w14:textId="77777777" w:rsidTr="00717768">
        <w:trPr>
          <w:trHeight w:val="549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C0B94" w14:textId="77777777" w:rsidR="00731102" w:rsidRPr="00731102" w:rsidRDefault="00BC673E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73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pl-PL"/>
              </w:rPr>
              <w:t>FINANCE AND ACCOUNTING</w:t>
            </w:r>
            <w:r w:rsidRPr="009F1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768"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(FIRST-CYCLE STUDIES)</w:t>
            </w:r>
          </w:p>
        </w:tc>
      </w:tr>
      <w:tr w:rsidR="00565059" w:rsidRPr="00F644D6" w14:paraId="1F3385C2" w14:textId="77777777" w:rsidTr="00F0073A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A0FA4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E00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6B794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DA106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7518D" w14:textId="77777777" w:rsidR="00210B3A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70570D" w14:textId="77777777" w:rsidR="00210B3A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87CD7" w14:textId="77777777" w:rsidR="00210B3A" w:rsidRPr="00CD1E58" w:rsidRDefault="00210B3A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A2C54" w14:textId="77777777" w:rsidR="00210B3A" w:rsidRPr="00CD1E58" w:rsidRDefault="00BC17D7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</w:t>
            </w:r>
            <w:r w:rsidR="00210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 per semester</w:t>
            </w:r>
          </w:p>
        </w:tc>
      </w:tr>
      <w:tr w:rsidR="004D2CAB" w:rsidRPr="00210B3A" w14:paraId="72570841" w14:textId="77777777" w:rsidTr="00717768">
        <w:trPr>
          <w:trHeight w:val="427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F24E4" w14:textId="77777777" w:rsidR="004D2CAB" w:rsidRPr="00DA5175" w:rsidRDefault="004D2CAB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 SEMESTER (1)</w:t>
            </w:r>
          </w:p>
        </w:tc>
      </w:tr>
      <w:tr w:rsidR="006E0442" w:rsidRPr="00210B3A" w14:paraId="662F4D41" w14:textId="77777777" w:rsidTr="006B0B19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A61E" w14:textId="77777777" w:rsidR="006E0442" w:rsidRPr="00483E51" w:rsidRDefault="006E044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59428" w14:textId="77777777" w:rsidR="006E0442" w:rsidRPr="00483E51" w:rsidRDefault="006E044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Mikroekonomia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268" w14:textId="77777777" w:rsidR="006E0442" w:rsidRPr="00483E51" w:rsidRDefault="006E044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A6B62" w14:textId="77777777" w:rsidR="006E0442" w:rsidRPr="00483E51" w:rsidRDefault="006E044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7301" w14:textId="77777777" w:rsidR="006E0442" w:rsidRPr="00483E51" w:rsidRDefault="006E0442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D67C" w14:textId="77777777" w:rsidR="006E0442" w:rsidRPr="00483E51" w:rsidRDefault="006E044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E0442" w:rsidRPr="00210B3A" w14:paraId="3CB1781D" w14:textId="77777777" w:rsidTr="005A032A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9A58" w14:textId="77777777" w:rsidR="006E0442" w:rsidRPr="001D75F0" w:rsidRDefault="006E0442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2BD" w14:textId="77777777" w:rsidR="006E0442" w:rsidRPr="001D75F0" w:rsidRDefault="006E0442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585" w14:textId="77777777" w:rsidR="006E0442" w:rsidRPr="00C75F9A" w:rsidRDefault="006E044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08A2" w14:textId="77777777" w:rsidR="006E0442" w:rsidRPr="00C75F9A" w:rsidRDefault="006E044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61B" w14:textId="77777777" w:rsidR="006E0442" w:rsidRPr="00C75F9A" w:rsidRDefault="006E044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00C" w14:textId="77777777" w:rsidR="006E0442" w:rsidRPr="00C75F9A" w:rsidRDefault="006E044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65F1" w:rsidRPr="00210B3A" w14:paraId="4887C66A" w14:textId="77777777" w:rsidTr="0066162D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9BC82" w14:textId="77777777" w:rsidR="002265F1" w:rsidRPr="00483E51" w:rsidRDefault="002265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 of macroeconomics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1CE79" w14:textId="77777777" w:rsidR="002265F1" w:rsidRPr="00483E51" w:rsidRDefault="002265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Podstawy</w:t>
            </w:r>
            <w:proofErr w:type="spellEnd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makroekonomii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CC8D" w14:textId="77777777" w:rsidR="002265F1" w:rsidRPr="00483E51" w:rsidRDefault="002265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19D5" w14:textId="77777777" w:rsidR="002265F1" w:rsidRPr="00483E51" w:rsidRDefault="002265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EDB3" w14:textId="77777777" w:rsidR="002265F1" w:rsidRPr="00483E51" w:rsidRDefault="002265F1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C664" w14:textId="77777777" w:rsidR="002265F1" w:rsidRPr="00483E51" w:rsidRDefault="002265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265F1" w:rsidRPr="00210B3A" w14:paraId="76F2CDB3" w14:textId="77777777" w:rsidTr="000A375C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B36A" w14:textId="77777777" w:rsidR="002265F1" w:rsidRPr="004E1DDD" w:rsidRDefault="002265F1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BA5C" w14:textId="77777777" w:rsidR="002265F1" w:rsidRPr="004E1DDD" w:rsidRDefault="002265F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0E85" w14:textId="77777777" w:rsidR="002265F1" w:rsidRPr="00C75F9A" w:rsidRDefault="002265F1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FFDF" w14:textId="77777777" w:rsidR="002265F1" w:rsidRPr="00C75F9A" w:rsidRDefault="002265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FC01" w14:textId="77777777" w:rsidR="002265F1" w:rsidRPr="00C75F9A" w:rsidRDefault="002265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A515" w14:textId="77777777" w:rsidR="002265F1" w:rsidRPr="00C75F9A" w:rsidRDefault="002265F1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57749" w:rsidRPr="00210B3A" w14:paraId="130EA927" w14:textId="77777777" w:rsidTr="00B851DC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A3945" w14:textId="77777777" w:rsidR="00A57749" w:rsidRPr="00483E51" w:rsidRDefault="00A5774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 in business activity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405F9" w14:textId="77777777" w:rsidR="00A57749" w:rsidRPr="00483E51" w:rsidRDefault="00A5774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Ubezpieczenia</w:t>
            </w:r>
            <w:proofErr w:type="spellEnd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działalności</w:t>
            </w:r>
            <w:proofErr w:type="spellEnd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gospodarczej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F9A" w14:textId="77777777" w:rsidR="00A57749" w:rsidRPr="00483E51" w:rsidRDefault="00A5774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16162" w14:textId="77777777" w:rsidR="00A57749" w:rsidRPr="00483E51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CFA9" w14:textId="77777777" w:rsidR="00A57749" w:rsidRPr="00483E51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3ED2" w14:textId="77777777" w:rsidR="00A57749" w:rsidRPr="00483E51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A57749" w:rsidRPr="00210B3A" w14:paraId="00F59055" w14:textId="77777777" w:rsidTr="00B851DC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ECC0" w14:textId="77777777" w:rsidR="00A57749" w:rsidRPr="00912E0A" w:rsidRDefault="00A57749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4257" w14:textId="77777777" w:rsidR="00A57749" w:rsidRPr="00912E0A" w:rsidRDefault="00A57749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CD1C" w14:textId="77777777" w:rsidR="00A57749" w:rsidRPr="00C75F9A" w:rsidRDefault="00A5774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C48" w14:textId="77777777" w:rsidR="00A57749" w:rsidRPr="00C75F9A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6937" w14:textId="77777777" w:rsidR="00A57749" w:rsidRPr="00C75F9A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52A0" w14:textId="77777777" w:rsidR="00A57749" w:rsidRPr="00C75F9A" w:rsidRDefault="00A5774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E1069" w:rsidRPr="00210B3A" w14:paraId="5D51231E" w14:textId="77777777" w:rsidTr="00EA05B3">
        <w:trPr>
          <w:trHeight w:val="135"/>
          <w:jc w:val="center"/>
        </w:trPr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B5F0" w14:textId="77777777" w:rsidR="00DE1069" w:rsidRPr="00483E51" w:rsidRDefault="00DE106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Controlling</w:t>
            </w:r>
          </w:p>
        </w:tc>
        <w:tc>
          <w:tcPr>
            <w:tcW w:w="2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A6B5" w14:textId="77777777" w:rsidR="00DE1069" w:rsidRPr="00483E51" w:rsidRDefault="00DE106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Controling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4FFD" w14:textId="77777777" w:rsidR="00DE1069" w:rsidRPr="00483E51" w:rsidRDefault="00DE106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75567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4EF9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848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E1069" w:rsidRPr="00210B3A" w14:paraId="114987DB" w14:textId="77777777" w:rsidTr="00EA05B3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2240" w14:textId="77777777" w:rsidR="00DE1069" w:rsidRPr="00912E0A" w:rsidRDefault="00DE1069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763" w14:textId="77777777" w:rsidR="00DE1069" w:rsidRPr="00912E0A" w:rsidRDefault="00DE1069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9C43" w14:textId="77777777" w:rsidR="00DE1069" w:rsidRPr="00483E51" w:rsidRDefault="00DE1069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9460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FF25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E0DF" w14:textId="77777777" w:rsidR="00DE1069" w:rsidRPr="00483E51" w:rsidRDefault="00DE1069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A1600" w:rsidRPr="00210B3A" w14:paraId="5D27900C" w14:textId="77777777" w:rsidTr="00E23B81">
        <w:trPr>
          <w:trHeight w:val="135"/>
          <w:jc w:val="center"/>
        </w:trPr>
        <w:tc>
          <w:tcPr>
            <w:tcW w:w="2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DA2EA" w14:textId="77777777" w:rsidR="008A1600" w:rsidRPr="00483E51" w:rsidRDefault="008A160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in business</w:t>
            </w:r>
          </w:p>
        </w:tc>
        <w:tc>
          <w:tcPr>
            <w:tcW w:w="2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DA5A" w14:textId="77777777" w:rsidR="008A1600" w:rsidRPr="00483E51" w:rsidRDefault="008A160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Ryzyko</w:t>
            </w:r>
            <w:proofErr w:type="spellEnd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działalności</w:t>
            </w:r>
            <w:proofErr w:type="spellEnd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gospodarczej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563" w14:textId="77777777" w:rsidR="008A1600" w:rsidRPr="00483E51" w:rsidRDefault="008A160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206DF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8608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C5C2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A1600" w:rsidRPr="00210B3A" w14:paraId="17BFF2DB" w14:textId="77777777" w:rsidTr="00E23B81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FDD7" w14:textId="77777777" w:rsidR="008A1600" w:rsidRPr="00912E0A" w:rsidRDefault="008A1600" w:rsidP="00C50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0702" w14:textId="77777777" w:rsidR="008A1600" w:rsidRPr="00912E0A" w:rsidRDefault="008A1600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2C4" w14:textId="77777777" w:rsidR="008A1600" w:rsidRPr="00483E51" w:rsidRDefault="008A1600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746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A2FA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3E51">
              <w:rPr>
                <w:rFonts w:ascii="Times New Roman" w:hAnsi="Times New Roman" w:cs="Times New Roman"/>
              </w:rPr>
              <w:t>graded</w:t>
            </w:r>
            <w:proofErr w:type="spellEnd"/>
            <w:r w:rsidRPr="00483E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E51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FEBF" w14:textId="77777777" w:rsidR="008A1600" w:rsidRPr="00483E51" w:rsidRDefault="008A1600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64249" w:rsidRPr="00210B3A" w14:paraId="25588215" w14:textId="77777777" w:rsidTr="00717768">
        <w:trPr>
          <w:trHeight w:val="392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46CA3" w14:textId="77777777" w:rsidR="00464249" w:rsidRPr="00CD1E58" w:rsidRDefault="007B0196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SUMMER SEMESTER </w:t>
            </w:r>
            <w:r w:rsidRPr="001A61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(2)</w:t>
            </w:r>
          </w:p>
        </w:tc>
      </w:tr>
      <w:tr w:rsidR="00413B12" w:rsidRPr="00210B3A" w14:paraId="3324C7C2" w14:textId="77777777" w:rsidTr="0078363C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32370" w14:textId="77777777" w:rsidR="00413B12" w:rsidRPr="00085ED3" w:rsidRDefault="00413B1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markets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6849" w14:textId="77777777" w:rsidR="00413B12" w:rsidRPr="00085ED3" w:rsidRDefault="00413B1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Rynki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finansowe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83D" w14:textId="77777777" w:rsidR="00413B12" w:rsidRPr="00085ED3" w:rsidRDefault="00413B1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6FF68" w14:textId="77777777" w:rsidR="00413B12" w:rsidRPr="00085ED3" w:rsidRDefault="00413B1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0B0D" w14:textId="77777777" w:rsidR="00413B12" w:rsidRPr="00085ED3" w:rsidRDefault="00413B12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C7F" w14:textId="77777777" w:rsidR="00413B12" w:rsidRPr="00085ED3" w:rsidRDefault="00413B1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13B12" w:rsidRPr="00210B3A" w14:paraId="1F2EF0CC" w14:textId="77777777" w:rsidTr="0078363C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C3A" w14:textId="77777777" w:rsidR="00413B12" w:rsidRPr="006E57A4" w:rsidRDefault="00413B12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33C" w14:textId="77777777" w:rsidR="00413B12" w:rsidRPr="006E57A4" w:rsidRDefault="00413B12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0A8" w14:textId="77777777" w:rsidR="00413B12" w:rsidRPr="00652AC0" w:rsidRDefault="00413B12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A40" w14:textId="77777777" w:rsidR="00413B12" w:rsidRPr="00652AC0" w:rsidRDefault="00413B1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6C17" w14:textId="77777777" w:rsidR="00413B12" w:rsidRPr="00652AC0" w:rsidRDefault="00413B1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85ED3">
              <w:rPr>
                <w:rFonts w:ascii="Times New Roman" w:hAnsi="Times New Roman" w:cs="Times New Roman"/>
              </w:rPr>
              <w:t>graded</w:t>
            </w:r>
            <w:proofErr w:type="spellEnd"/>
            <w:r w:rsidRPr="00085E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ED3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79BC" w14:textId="77777777" w:rsidR="00413B12" w:rsidRPr="00652AC0" w:rsidRDefault="00413B12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D352B" w:rsidRPr="00210B3A" w14:paraId="37CD4B7D" w14:textId="77777777" w:rsidTr="00AD0552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913B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finance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87D72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Finanse</w:t>
            </w:r>
            <w:proofErr w:type="spellEnd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międzynarodowe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F4E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27E6525A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21752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74D9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9914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D352B" w:rsidRPr="00210B3A" w14:paraId="31D98298" w14:textId="77777777" w:rsidTr="00AD0552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CF3A" w14:textId="77777777" w:rsidR="007D352B" w:rsidRPr="006E57A4" w:rsidRDefault="007D352B" w:rsidP="0069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D595" w14:textId="77777777" w:rsidR="007D352B" w:rsidRPr="006E57A4" w:rsidRDefault="007D352B" w:rsidP="006905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BC72" w14:textId="77777777" w:rsidR="007D352B" w:rsidRPr="00740D6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36A" w14:textId="77777777" w:rsidR="007D352B" w:rsidRPr="00740D6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90A" w14:textId="77777777" w:rsidR="007D352B" w:rsidRPr="00740D6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1D4">
              <w:rPr>
                <w:rFonts w:ascii="Times New Roman" w:hAnsi="Times New Roman" w:cs="Times New Roman"/>
              </w:rPr>
              <w:t>graded</w:t>
            </w:r>
            <w:proofErr w:type="spellEnd"/>
            <w:r w:rsidRPr="00565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1D4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A52C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D352B" w:rsidRPr="00210B3A" w14:paraId="43CDA085" w14:textId="77777777" w:rsidTr="00980EC5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3D392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Tax accounting*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82D0D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Rachunkowość</w:t>
            </w:r>
            <w:proofErr w:type="spellEnd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podatkowa</w:t>
            </w:r>
            <w:proofErr w:type="spellEnd"/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4196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5321F23B" w14:textId="77777777" w:rsidR="007D352B" w:rsidRPr="005651D4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699FF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C04E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CB3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D352B" w:rsidRPr="00210B3A" w14:paraId="5CF9ED55" w14:textId="77777777" w:rsidTr="00980EC5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F93" w14:textId="77777777" w:rsidR="007D352B" w:rsidRPr="006E57A4" w:rsidRDefault="007D352B" w:rsidP="002C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AB66" w14:textId="77777777" w:rsidR="007D352B" w:rsidRPr="006E57A4" w:rsidRDefault="007D352B" w:rsidP="002C65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4F74" w14:textId="77777777" w:rsidR="007D352B" w:rsidRPr="004C3A8C" w:rsidRDefault="007D352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875" w14:textId="77777777" w:rsidR="007D352B" w:rsidRPr="004C3A8C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38F5" w14:textId="77777777" w:rsidR="007D352B" w:rsidRPr="004C3A8C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51D4">
              <w:rPr>
                <w:rFonts w:ascii="Times New Roman" w:hAnsi="Times New Roman" w:cs="Times New Roman"/>
              </w:rPr>
              <w:t>graded</w:t>
            </w:r>
            <w:proofErr w:type="spellEnd"/>
            <w:r w:rsidRPr="005651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1D4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01A6" w14:textId="77777777" w:rsidR="007D352B" w:rsidRPr="005651D4" w:rsidRDefault="007D352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46778B" w:rsidRPr="00210B3A" w14:paraId="1FA0EA6A" w14:textId="77777777" w:rsidTr="002C2738">
        <w:trPr>
          <w:trHeight w:val="135"/>
          <w:jc w:val="center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2C046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 and Evaluation’s methods of investments*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73AF0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</w:rPr>
              <w:t>Planowanie i metody oceny inwestycji*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C641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  <w:p w14:paraId="245E86E1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9225B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D4E0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6AB9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6778B" w:rsidRPr="00210B3A" w14:paraId="471A9259" w14:textId="77777777" w:rsidTr="002C2738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A89D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9382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C175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A09C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B38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6327B">
              <w:rPr>
                <w:rFonts w:ascii="Times New Roman" w:hAnsi="Times New Roman" w:cs="Times New Roman"/>
              </w:rPr>
              <w:t>graded</w:t>
            </w:r>
            <w:proofErr w:type="spellEnd"/>
            <w:r w:rsidRPr="00463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327B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286D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46778B" w:rsidRPr="00210B3A" w14:paraId="6B20FDA1" w14:textId="77777777" w:rsidTr="002C2738">
        <w:trPr>
          <w:trHeight w:val="135"/>
          <w:jc w:val="center"/>
        </w:trPr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560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9192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4E2" w14:textId="77777777" w:rsidR="0046778B" w:rsidRPr="0046327B" w:rsidRDefault="0046778B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e-learning classes</w:t>
            </w: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996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ADE8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327B">
              <w:rPr>
                <w:rFonts w:ascii="Times New Roman" w:hAnsi="Times New Roman" w:cs="Times New Roman"/>
              </w:rPr>
              <w:t>aproval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82E3" w14:textId="77777777" w:rsidR="0046778B" w:rsidRPr="0046327B" w:rsidRDefault="0046778B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56271" w:rsidRPr="00FF3E4C" w14:paraId="3008F731" w14:textId="77777777" w:rsidTr="00717768">
        <w:trPr>
          <w:trHeight w:val="549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EE80C" w14:textId="77777777" w:rsidR="00F56271" w:rsidRPr="00717768" w:rsidRDefault="00A6726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73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pl-PL"/>
              </w:rPr>
              <w:t>FINANCE AND ACCOUNTING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(SECOND-CYCLE STUDIES)</w:t>
            </w:r>
          </w:p>
        </w:tc>
      </w:tr>
      <w:tr w:rsidR="00F56271" w:rsidRPr="0093200D" w14:paraId="5FF9FF3C" w14:textId="77777777" w:rsidTr="00F0073A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FDCC1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unit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4BCAC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6BCD1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68FD1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C8225D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B10AA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requirements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B4383" w14:textId="77777777" w:rsidR="00F56271" w:rsidRPr="00717768" w:rsidRDefault="00F56271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 hours per semester</w:t>
            </w:r>
          </w:p>
        </w:tc>
      </w:tr>
      <w:tr w:rsidR="00F26037" w:rsidRPr="00210B3A" w14:paraId="5FE635BA" w14:textId="77777777" w:rsidTr="00717768">
        <w:trPr>
          <w:trHeight w:val="392"/>
          <w:jc w:val="center"/>
        </w:trPr>
        <w:tc>
          <w:tcPr>
            <w:tcW w:w="10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8A60" w14:textId="77777777" w:rsidR="00F26037" w:rsidRPr="00D16E99" w:rsidRDefault="00DB2C2B" w:rsidP="00717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E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 SEMESTER (2)</w:t>
            </w:r>
          </w:p>
        </w:tc>
      </w:tr>
      <w:tr w:rsidR="00C5161C" w:rsidRPr="00210B3A" w14:paraId="25FC79D8" w14:textId="77777777" w:rsidTr="002E6E9C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AE5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Monographic lecture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35D" w14:textId="77777777" w:rsidR="00C5161C" w:rsidRDefault="00C5161C" w:rsidP="00E47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1AE43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Wykład monograficzny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442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lecture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1299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3A1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0560F">
              <w:rPr>
                <w:rFonts w:ascii="Times New Roman" w:hAnsi="Times New Roman" w:cs="Times New Roman"/>
              </w:rPr>
              <w:t>graded</w:t>
            </w:r>
            <w:proofErr w:type="spellEnd"/>
            <w:r w:rsidRPr="00005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0F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EEA2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5161C" w:rsidRPr="00210B3A" w14:paraId="3E6DA51B" w14:textId="77777777" w:rsidTr="002E6E9C">
        <w:trPr>
          <w:trHeight w:val="1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7C3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60F">
              <w:rPr>
                <w:rFonts w:ascii="Times New Roman" w:hAnsi="Times New Roman" w:cs="Times New Roman"/>
                <w:sz w:val="24"/>
                <w:szCs w:val="24"/>
              </w:rPr>
              <w:t>Monographic</w:t>
            </w:r>
            <w:proofErr w:type="spellEnd"/>
            <w:r w:rsidRPr="00005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60F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4AF1" w14:textId="77777777" w:rsidR="00C5161C" w:rsidRDefault="00C516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F4D6FD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monograficzny</w:t>
            </w:r>
            <w:proofErr w:type="spellEnd"/>
          </w:p>
          <w:p w14:paraId="12E8A724" w14:textId="77777777" w:rsidR="00C5161C" w:rsidRPr="0000560F" w:rsidRDefault="00C5161C" w:rsidP="00E47E56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40B" w14:textId="77777777" w:rsidR="00C5161C" w:rsidRPr="0000560F" w:rsidRDefault="00C5161C" w:rsidP="00E47E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53CE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ED51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0560F">
              <w:rPr>
                <w:rFonts w:ascii="Times New Roman" w:hAnsi="Times New Roman" w:cs="Times New Roman"/>
              </w:rPr>
              <w:t>graded</w:t>
            </w:r>
            <w:proofErr w:type="spellEnd"/>
            <w:r w:rsidRPr="00005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560F">
              <w:rPr>
                <w:rFonts w:ascii="Times New Roman" w:hAnsi="Times New Roman" w:cs="Times New Roman"/>
              </w:rPr>
              <w:t>credit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00FD" w14:textId="77777777" w:rsidR="00C5161C" w:rsidRPr="0000560F" w:rsidRDefault="00C5161C" w:rsidP="00E47E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0F63C352" w14:textId="77777777" w:rsidR="00E1008B" w:rsidRDefault="00E1008B" w:rsidP="00CD1E58">
      <w:pPr>
        <w:rPr>
          <w:lang w:val="en-US"/>
        </w:rPr>
      </w:pPr>
    </w:p>
    <w:p w14:paraId="0148D159" w14:textId="77777777" w:rsidR="00F56271" w:rsidRPr="00E1008B" w:rsidRDefault="003160D7" w:rsidP="00CD1E58">
      <w:pPr>
        <w:rPr>
          <w:lang w:val="en-US"/>
        </w:rPr>
      </w:pPr>
      <w:r w:rsidRPr="00E1008B">
        <w:rPr>
          <w:lang w:val="en-US"/>
        </w:rPr>
        <w:t xml:space="preserve">* </w:t>
      </w:r>
      <w:r w:rsidRPr="00E1008B">
        <w:rPr>
          <w:rFonts w:ascii="Times New Roman" w:hAnsi="Times New Roman" w:cs="Times New Roman"/>
          <w:sz w:val="24"/>
          <w:szCs w:val="24"/>
          <w:lang w:val="en-US"/>
        </w:rPr>
        <w:t>Specialty course. There is a risk that a given specialty will not be created</w:t>
      </w:r>
    </w:p>
    <w:p w14:paraId="6193EB6B" w14:textId="77777777" w:rsidR="00F56271" w:rsidRPr="00E1008B" w:rsidRDefault="00F56271" w:rsidP="00CD1E58">
      <w:pPr>
        <w:rPr>
          <w:lang w:val="en-US"/>
        </w:rPr>
      </w:pPr>
    </w:p>
    <w:p w14:paraId="02BB4889" w14:textId="77777777" w:rsidR="00F56271" w:rsidRPr="003160D7" w:rsidRDefault="00F56271" w:rsidP="00CD1E58">
      <w:pPr>
        <w:rPr>
          <w:lang w:val="en-US"/>
        </w:rPr>
      </w:pPr>
    </w:p>
    <w:p w14:paraId="65DA547B" w14:textId="77777777" w:rsidR="00F56271" w:rsidRPr="003160D7" w:rsidRDefault="00F56271" w:rsidP="00F56271">
      <w:pPr>
        <w:rPr>
          <w:lang w:val="en-US"/>
        </w:rPr>
      </w:pPr>
    </w:p>
    <w:sectPr w:rsidR="00F56271" w:rsidRPr="003160D7" w:rsidSect="00DD24E9">
      <w:head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D3FD" w14:textId="77777777" w:rsidR="00F06333" w:rsidRDefault="00F06333" w:rsidP="00CD1E58">
      <w:pPr>
        <w:spacing w:after="0" w:line="240" w:lineRule="auto"/>
      </w:pPr>
      <w:r>
        <w:separator/>
      </w:r>
    </w:p>
  </w:endnote>
  <w:endnote w:type="continuationSeparator" w:id="0">
    <w:p w14:paraId="0FB8651F" w14:textId="77777777" w:rsidR="00F06333" w:rsidRDefault="00F06333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92465" w14:textId="77777777" w:rsidR="00F06333" w:rsidRDefault="00F06333" w:rsidP="00CD1E58">
      <w:pPr>
        <w:spacing w:after="0" w:line="240" w:lineRule="auto"/>
      </w:pPr>
      <w:r>
        <w:separator/>
      </w:r>
    </w:p>
  </w:footnote>
  <w:footnote w:type="continuationSeparator" w:id="0">
    <w:p w14:paraId="47FEC0CE" w14:textId="77777777" w:rsidR="00F06333" w:rsidRDefault="00F06333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62B5" w14:textId="77777777" w:rsidR="00E85AB7" w:rsidRDefault="00E85AB7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FD3602F" wp14:editId="0B1DB300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0D68B99E" wp14:editId="05A59D7C">
          <wp:extent cx="1975485" cy="347345"/>
          <wp:effectExtent l="0" t="0" r="571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6DB1"/>
    <w:multiLevelType w:val="hybridMultilevel"/>
    <w:tmpl w:val="602A8F1C"/>
    <w:lvl w:ilvl="0" w:tplc="BB702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7A4"/>
    <w:multiLevelType w:val="hybridMultilevel"/>
    <w:tmpl w:val="ACEC8CE4"/>
    <w:lvl w:ilvl="0" w:tplc="0DACD1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872634">
    <w:abstractNumId w:val="1"/>
  </w:num>
  <w:num w:numId="2" w16cid:durableId="81345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115B1"/>
    <w:rsid w:val="00015EDC"/>
    <w:rsid w:val="00037B65"/>
    <w:rsid w:val="00065B0B"/>
    <w:rsid w:val="000720A3"/>
    <w:rsid w:val="00087B61"/>
    <w:rsid w:val="00095FEA"/>
    <w:rsid w:val="000A77C1"/>
    <w:rsid w:val="000B3A4C"/>
    <w:rsid w:val="000B74A6"/>
    <w:rsid w:val="000D198D"/>
    <w:rsid w:val="001262A9"/>
    <w:rsid w:val="001571E5"/>
    <w:rsid w:val="00161D17"/>
    <w:rsid w:val="00166913"/>
    <w:rsid w:val="001737E0"/>
    <w:rsid w:val="00184C53"/>
    <w:rsid w:val="0018797F"/>
    <w:rsid w:val="0019469C"/>
    <w:rsid w:val="001A1F06"/>
    <w:rsid w:val="001A5DF6"/>
    <w:rsid w:val="001D4FCC"/>
    <w:rsid w:val="001D75F0"/>
    <w:rsid w:val="001E7B76"/>
    <w:rsid w:val="00206C70"/>
    <w:rsid w:val="00210B3A"/>
    <w:rsid w:val="002265F1"/>
    <w:rsid w:val="00230012"/>
    <w:rsid w:val="00282640"/>
    <w:rsid w:val="002D28EA"/>
    <w:rsid w:val="002D2984"/>
    <w:rsid w:val="003160D7"/>
    <w:rsid w:val="0033171F"/>
    <w:rsid w:val="0034537F"/>
    <w:rsid w:val="00363A1A"/>
    <w:rsid w:val="00367FDB"/>
    <w:rsid w:val="003A1DC0"/>
    <w:rsid w:val="003B1ACB"/>
    <w:rsid w:val="003D743B"/>
    <w:rsid w:val="003E0D3F"/>
    <w:rsid w:val="003E2D45"/>
    <w:rsid w:val="003E40E0"/>
    <w:rsid w:val="003F0C41"/>
    <w:rsid w:val="00413B12"/>
    <w:rsid w:val="004176CE"/>
    <w:rsid w:val="0042517D"/>
    <w:rsid w:val="00442711"/>
    <w:rsid w:val="00447190"/>
    <w:rsid w:val="00464249"/>
    <w:rsid w:val="0046778B"/>
    <w:rsid w:val="004A7CB1"/>
    <w:rsid w:val="004B16F0"/>
    <w:rsid w:val="004B2C6E"/>
    <w:rsid w:val="004D2CAB"/>
    <w:rsid w:val="004E19A9"/>
    <w:rsid w:val="004E1DDD"/>
    <w:rsid w:val="004F1B98"/>
    <w:rsid w:val="004F6A9E"/>
    <w:rsid w:val="00505FD7"/>
    <w:rsid w:val="005201C2"/>
    <w:rsid w:val="00521138"/>
    <w:rsid w:val="00530CCE"/>
    <w:rsid w:val="00556FBB"/>
    <w:rsid w:val="00560712"/>
    <w:rsid w:val="00565059"/>
    <w:rsid w:val="005B6F1C"/>
    <w:rsid w:val="005C47CC"/>
    <w:rsid w:val="005E26F8"/>
    <w:rsid w:val="005F7AEC"/>
    <w:rsid w:val="0060356E"/>
    <w:rsid w:val="0069056D"/>
    <w:rsid w:val="006B07B7"/>
    <w:rsid w:val="006C04D6"/>
    <w:rsid w:val="006E0442"/>
    <w:rsid w:val="006E57A4"/>
    <w:rsid w:val="006F5AEE"/>
    <w:rsid w:val="007126D4"/>
    <w:rsid w:val="00717768"/>
    <w:rsid w:val="00721DF5"/>
    <w:rsid w:val="00731102"/>
    <w:rsid w:val="00733617"/>
    <w:rsid w:val="00736983"/>
    <w:rsid w:val="00744ED6"/>
    <w:rsid w:val="0074567E"/>
    <w:rsid w:val="00767DE7"/>
    <w:rsid w:val="007956F5"/>
    <w:rsid w:val="007B0196"/>
    <w:rsid w:val="007D0520"/>
    <w:rsid w:val="007D352B"/>
    <w:rsid w:val="007E1F04"/>
    <w:rsid w:val="00800A5D"/>
    <w:rsid w:val="00855CC2"/>
    <w:rsid w:val="0086266E"/>
    <w:rsid w:val="008849E9"/>
    <w:rsid w:val="008928BB"/>
    <w:rsid w:val="008A021E"/>
    <w:rsid w:val="008A1600"/>
    <w:rsid w:val="008E2BAA"/>
    <w:rsid w:val="00912E0A"/>
    <w:rsid w:val="00913C2E"/>
    <w:rsid w:val="0093200D"/>
    <w:rsid w:val="00992D7E"/>
    <w:rsid w:val="009C05F1"/>
    <w:rsid w:val="009D7B1C"/>
    <w:rsid w:val="00A12901"/>
    <w:rsid w:val="00A1435B"/>
    <w:rsid w:val="00A24521"/>
    <w:rsid w:val="00A260F1"/>
    <w:rsid w:val="00A54E47"/>
    <w:rsid w:val="00A57749"/>
    <w:rsid w:val="00A67261"/>
    <w:rsid w:val="00A8695C"/>
    <w:rsid w:val="00A8705C"/>
    <w:rsid w:val="00AA5055"/>
    <w:rsid w:val="00AB1A42"/>
    <w:rsid w:val="00AD394C"/>
    <w:rsid w:val="00AD3C41"/>
    <w:rsid w:val="00AE4F57"/>
    <w:rsid w:val="00AE7437"/>
    <w:rsid w:val="00AF7B4C"/>
    <w:rsid w:val="00B0174F"/>
    <w:rsid w:val="00B017B0"/>
    <w:rsid w:val="00B03343"/>
    <w:rsid w:val="00B3026C"/>
    <w:rsid w:val="00B5557D"/>
    <w:rsid w:val="00B650AD"/>
    <w:rsid w:val="00B76A3C"/>
    <w:rsid w:val="00BC17D7"/>
    <w:rsid w:val="00BC673E"/>
    <w:rsid w:val="00BF63BE"/>
    <w:rsid w:val="00BF6AC2"/>
    <w:rsid w:val="00C138AE"/>
    <w:rsid w:val="00C3080A"/>
    <w:rsid w:val="00C50BDF"/>
    <w:rsid w:val="00C5161C"/>
    <w:rsid w:val="00C65DE9"/>
    <w:rsid w:val="00C67F90"/>
    <w:rsid w:val="00C76236"/>
    <w:rsid w:val="00C80AC0"/>
    <w:rsid w:val="00C93EB2"/>
    <w:rsid w:val="00CA6373"/>
    <w:rsid w:val="00CD1E58"/>
    <w:rsid w:val="00CD66EC"/>
    <w:rsid w:val="00CD7EF3"/>
    <w:rsid w:val="00CE6207"/>
    <w:rsid w:val="00D014AC"/>
    <w:rsid w:val="00D01A28"/>
    <w:rsid w:val="00D16E99"/>
    <w:rsid w:val="00D65A0E"/>
    <w:rsid w:val="00DA5175"/>
    <w:rsid w:val="00DB2C2B"/>
    <w:rsid w:val="00DD24E9"/>
    <w:rsid w:val="00DE1069"/>
    <w:rsid w:val="00E009C8"/>
    <w:rsid w:val="00E1008B"/>
    <w:rsid w:val="00E113EF"/>
    <w:rsid w:val="00E17385"/>
    <w:rsid w:val="00E21EC0"/>
    <w:rsid w:val="00E40354"/>
    <w:rsid w:val="00E45D79"/>
    <w:rsid w:val="00E52640"/>
    <w:rsid w:val="00E85AB7"/>
    <w:rsid w:val="00EA1A7B"/>
    <w:rsid w:val="00EA75AE"/>
    <w:rsid w:val="00EB75F3"/>
    <w:rsid w:val="00ED3647"/>
    <w:rsid w:val="00F0009F"/>
    <w:rsid w:val="00F0073A"/>
    <w:rsid w:val="00F06333"/>
    <w:rsid w:val="00F155D8"/>
    <w:rsid w:val="00F25516"/>
    <w:rsid w:val="00F26037"/>
    <w:rsid w:val="00F464A5"/>
    <w:rsid w:val="00F56271"/>
    <w:rsid w:val="00F644D6"/>
    <w:rsid w:val="00F961CA"/>
    <w:rsid w:val="00FA12D7"/>
    <w:rsid w:val="00FB073B"/>
    <w:rsid w:val="00FB0AEE"/>
    <w:rsid w:val="00FC00C6"/>
    <w:rsid w:val="00FC101C"/>
    <w:rsid w:val="00FF3E4C"/>
    <w:rsid w:val="00FF495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895A6"/>
  <w15:docId w15:val="{35734B59-81A8-4EF1-9FFF-CA39733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6F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2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0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1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ins.ujk.edu.pl/programy-unijne/erasmus/%23oferta_przedmiotow_w_jezyku_angielski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933D2-B35E-4132-A100-4C398B33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Kinga Koziarska</cp:lastModifiedBy>
  <cp:revision>2</cp:revision>
  <cp:lastPrinted>2020-12-29T07:15:00Z</cp:lastPrinted>
  <dcterms:created xsi:type="dcterms:W3CDTF">2024-11-07T09:00:00Z</dcterms:created>
  <dcterms:modified xsi:type="dcterms:W3CDTF">2024-11-07T09:00:00Z</dcterms:modified>
</cp:coreProperties>
</file>